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幼儿园装修合同范本简单版(合集24篇)</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幼儿园装修合同范本简单版1承租方：___________以下简称乙方根据《^v^合同法》及有关规定，为明确甲、乙双方的权利义务关系，经双方协商一致，签订本合同。第一条 甲方将自有的坐落在湖坑村归垄坝建筑面积为118平方米住宅楼第一层出租给乙...</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幼儿园装修合同范本简单版3</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甲方将自有的坐落在xxxxxxxx出租给乙方办幼儿园使用。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甲方从20xx年9月1日起将出租房屋交付乙方使用，至20xx年 8月30日收回。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幼儿园装修合同范本简单版4</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幼儿园装修合同范本简单版6</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幼儿园装修合同范本简单版9</w:t>
      </w:r>
    </w:p>
    <w:p>
      <w:pPr>
        <w:ind w:left="0" w:right="0" w:firstLine="560"/>
        <w:spacing w:before="450" w:after="450" w:line="312" w:lineRule="auto"/>
      </w:pPr>
      <w:r>
        <w:rPr>
          <w:rFonts w:ascii="宋体" w:hAnsi="宋体" w:eastAsia="宋体" w:cs="宋体"/>
          <w:color w:val="000"/>
          <w:sz w:val="28"/>
          <w:szCs w:val="28"/>
        </w:rPr>
        <w:t xml:space="preserve">装修幼儿园多少钱可以解决呢？幼儿园的装修报价得要根据设计方案来决定，若是这设计方案不同的话，那装修价格也是各不相同的。一般的情况下，装修幼儿园的价格差不多为600—1000元/㎡。切记在装修幼儿园时，一定要将费用重点花在材料上，毕竟只有选择了安全、环保，才能保障孩子们的健康。</w:t>
      </w:r>
    </w:p>
    <w:p>
      <w:pPr>
        <w:ind w:left="0" w:right="0" w:firstLine="560"/>
        <w:spacing w:before="450" w:after="450" w:line="312" w:lineRule="auto"/>
      </w:pPr>
      <w:r>
        <w:rPr>
          <w:rFonts w:ascii="宋体" w:hAnsi="宋体" w:eastAsia="宋体" w:cs="宋体"/>
          <w:color w:val="000"/>
          <w:sz w:val="28"/>
          <w:szCs w:val="28"/>
        </w:rPr>
        <w:t xml:space="preserve">  装修幼儿园多少钱的问题以及几个装修的要点的相关知识就介绍到这里了，希望对大家是能有所帮助的。</w:t>
      </w:r>
    </w:p>
    <w:p>
      <w:pPr>
        <w:ind w:left="0" w:right="0" w:firstLine="560"/>
        <w:spacing w:before="450" w:after="450" w:line="312" w:lineRule="auto"/>
      </w:pPr>
      <w:r>
        <w:rPr>
          <w:rFonts w:ascii="宋体" w:hAnsi="宋体" w:eastAsia="宋体" w:cs="宋体"/>
          <w:color w:val="000"/>
          <w:sz w:val="28"/>
          <w:szCs w:val="28"/>
        </w:rPr>
        <w:t xml:space="preserve">娃教育不能输在起跑线上这是的一种想法，专业幼儿园报价是多少？大家最好在装修前了解一下。接下来，就给大家介绍一下，专业幼儿园装修报价以及幼儿园装修的注意事项。提起专业幼儿园装修报价，通常低端幼儿园装修设计费用一般在每平方米20-30元，中等装修平均每平方40-50元。</w:t>
      </w:r>
    </w:p>
    <w:p>
      <w:pPr>
        <w:ind w:left="0" w:right="0" w:firstLine="560"/>
        <w:spacing w:before="450" w:after="450" w:line="312" w:lineRule="auto"/>
      </w:pPr>
      <w:r>
        <w:rPr>
          <w:rFonts w:ascii="宋体" w:hAnsi="宋体" w:eastAsia="宋体" w:cs="宋体"/>
          <w:color w:val="000"/>
          <w:sz w:val="28"/>
          <w:szCs w:val="28"/>
        </w:rPr>
        <w:t xml:space="preserve">除了专业幼儿园装修报价以外，还有一些注意事项需要了解。</w:t>
      </w:r>
    </w:p>
    <w:p>
      <w:pPr>
        <w:ind w:left="0" w:right="0" w:firstLine="560"/>
        <w:spacing w:before="450" w:after="450" w:line="312" w:lineRule="auto"/>
      </w:pPr>
      <w:r>
        <w:rPr>
          <w:rFonts w:ascii="宋体" w:hAnsi="宋体" w:eastAsia="宋体" w:cs="宋体"/>
          <w:color w:val="000"/>
          <w:sz w:val="28"/>
          <w:szCs w:val="28"/>
        </w:rPr>
        <w:t xml:space="preserve">幼儿园地板装饰，要注意保暖，耐磨，耐腐蚀，防静电，隔音，吸音。不同地区和不同楼层的要求必须相互集中。南北的设计风格和内部设计应根据当地气候，自然环境等因素进行设计。</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幼儿园装修合同范本简单版15</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幼儿园装修合同范本简单版16</w:t>
      </w:r>
    </w:p>
    <w:p>
      <w:pPr>
        <w:ind w:left="0" w:right="0" w:firstLine="560"/>
        <w:spacing w:before="450" w:after="450" w:line="312" w:lineRule="auto"/>
      </w:pPr>
      <w:r>
        <w:rPr>
          <w:rFonts w:ascii="宋体" w:hAnsi="宋体" w:eastAsia="宋体" w:cs="宋体"/>
          <w:color w:val="000"/>
          <w:sz w:val="28"/>
          <w:szCs w:val="28"/>
        </w:rPr>
        <w:t xml:space="preserve">第一个：在设计时，沙发脚以及黑板角的设计都采用了圆滑的设计，这样不仅仅是可以保证了小朋友们的安全，还可以让教室看起来是更加的整洁的。在设计的色调上，这里主要是以暖色调为主装修色，天花灯是以花朵的造型体现，不仅是增加了几分的可爱元素，同时还象征着朝气蓬勃的孩子们。</w:t>
      </w:r>
    </w:p>
    <w:p>
      <w:pPr>
        <w:ind w:left="0" w:right="0" w:firstLine="560"/>
        <w:spacing w:before="450" w:after="450" w:line="312" w:lineRule="auto"/>
      </w:pPr>
      <w:r>
        <w:rPr>
          <w:rFonts w:ascii="宋体" w:hAnsi="宋体" w:eastAsia="宋体" w:cs="宋体"/>
          <w:color w:val="000"/>
          <w:sz w:val="28"/>
          <w:szCs w:val="28"/>
        </w:rPr>
        <w:t xml:space="preserve">第二个：装修时书柜可以采用了内嵌式的设计，这样不但是显得整洁好看，而且还有效的节约空间。采用大面积的窗户设计，可有助于提升室内的亮度。还有开放式的教学区、活动区和休闲区的设计也非常合理。</w:t>
      </w:r>
    </w:p>
    <w:p>
      <w:pPr>
        <w:ind w:left="0" w:right="0" w:firstLine="560"/>
        <w:spacing w:before="450" w:after="450" w:line="312" w:lineRule="auto"/>
      </w:pPr>
      <w:r>
        <w:rPr>
          <w:rFonts w:ascii="宋体" w:hAnsi="宋体" w:eastAsia="宋体" w:cs="宋体"/>
          <w:color w:val="000"/>
          <w:sz w:val="28"/>
          <w:szCs w:val="28"/>
        </w:rPr>
        <w:t xml:space="preserve">第三个：设计天花板时可以采用星星和长方型的灯具进行装扮的，这样能给孩子们营造出一种置身于宇宙的感觉。再加上这大面积的窗户设计，足够可以让室内显得是更加的明亮，孩子便是可以无忧无虑的在这里玩耍了。</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幼儿园装修合同范本简单版17</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幼儿园装修合同范本简单版19</w:t>
      </w:r>
    </w:p>
    <w:p>
      <w:pPr>
        <w:ind w:left="0" w:right="0" w:firstLine="560"/>
        <w:spacing w:before="450" w:after="450" w:line="312" w:lineRule="auto"/>
      </w:pPr>
      <w:r>
        <w:rPr>
          <w:rFonts w:ascii="宋体" w:hAnsi="宋体" w:eastAsia="宋体" w:cs="宋体"/>
          <w:color w:val="000"/>
          <w:sz w:val="28"/>
          <w:szCs w:val="28"/>
        </w:rPr>
        <w:t xml:space="preserve">幼儿园墙面装饰，考虑到孩子的损坏，墙面装饰可以保护墙面，延长使用寿命，还可以使室内空间美观，整洁，舒适，充满乐趣，营造孩子般的文化艺术氛围。墙面的装饰处理可以由瓷砖，易于清洁的壁纸和各种涂料制成，以防止儿童碰撞和受伤。</w:t>
      </w:r>
    </w:p>
    <w:p>
      <w:pPr>
        <w:ind w:left="0" w:right="0" w:firstLine="560"/>
        <w:spacing w:before="450" w:after="450" w:line="312" w:lineRule="auto"/>
      </w:pPr>
      <w:r>
        <w:rPr>
          <w:rFonts w:ascii="宋体" w:hAnsi="宋体" w:eastAsia="宋体" w:cs="宋体"/>
          <w:color w:val="000"/>
          <w:sz w:val="28"/>
          <w:szCs w:val="28"/>
        </w:rPr>
        <w:t xml:space="preserve">幼儿园的顶部，不仅要考虑房间的高度，还要设置形状，让孩子喜欢这个空间。幼儿园的室内高度一般为米。如果幼儿园的室内空间太高，可以使用各种材料，如挂饰品。顶部表面层不应太光滑，这有助于增强吸声效果并避免眩光。</w:t>
      </w:r>
    </w:p>
    <w:p>
      <w:pPr>
        <w:ind w:left="0" w:right="0" w:firstLine="560"/>
        <w:spacing w:before="450" w:after="450" w:line="312" w:lineRule="auto"/>
      </w:pPr>
      <w:r>
        <w:rPr>
          <w:rFonts w:ascii="宋体" w:hAnsi="宋体" w:eastAsia="宋体" w:cs="宋体"/>
          <w:color w:val="000"/>
          <w:sz w:val="28"/>
          <w:szCs w:val="28"/>
        </w:rPr>
        <w:t xml:space="preserve">幼儿园门窗，不能用硬质材料制成，不能出现锋利的棱角。门的表面应平整光滑。它不应该由铁或玻璃制成。它应该是木门，门应该打开。形状可以是动物或植物，它可以由单色平面或多色组合组成，或者可以涂成与幼儿特征相匹配的各种图案。合理的窗户面积应为室内面积的三分之一或二分之一，以保证正常的通风，照明和空气流通。</w:t>
      </w:r>
    </w:p>
    <w:p>
      <w:pPr>
        <w:ind w:left="0" w:right="0" w:firstLine="560"/>
        <w:spacing w:before="450" w:after="450" w:line="312" w:lineRule="auto"/>
      </w:pPr>
      <w:r>
        <w:rPr>
          <w:rFonts w:ascii="宋体" w:hAnsi="宋体" w:eastAsia="宋体" w:cs="宋体"/>
          <w:color w:val="000"/>
          <w:sz w:val="28"/>
          <w:szCs w:val="28"/>
        </w:rPr>
        <w:t xml:space="preserve">电路应尽可能地铺设，但必须安装在具有很强韧性的塑料管中，以避免因漏电引起的事故。如果需要在下面安装插座，则应安装密封的电源插座。</w:t>
      </w:r>
    </w:p>
    <w:p>
      <w:pPr>
        <w:ind w:left="0" w:right="0" w:firstLine="560"/>
        <w:spacing w:before="450" w:after="450" w:line="312" w:lineRule="auto"/>
      </w:pPr>
      <w:r>
        <w:rPr>
          <w:rFonts w:ascii="宋体" w:hAnsi="宋体" w:eastAsia="宋体" w:cs="宋体"/>
          <w:color w:val="000"/>
          <w:sz w:val="28"/>
          <w:szCs w:val="28"/>
        </w:rPr>
        <w:t xml:space="preserve">幼儿园的装饰和装饰最好根据孩子的发展目标和本班儿童的实际发展水平进行。选择适当的布局内容，环境布局工作应该有计划，有目的促进儿童活动。该空间的设计应满足儿童的需求，并为儿童提供各种空间。</w:t>
      </w:r>
    </w:p>
    <w:p>
      <w:pPr>
        <w:ind w:left="0" w:right="0" w:firstLine="560"/>
        <w:spacing w:before="450" w:after="450" w:line="312" w:lineRule="auto"/>
      </w:pPr>
      <w:r>
        <w:rPr>
          <w:rFonts w:ascii="宋体" w:hAnsi="宋体" w:eastAsia="宋体" w:cs="宋体"/>
          <w:color w:val="000"/>
          <w:sz w:val="28"/>
          <w:szCs w:val="28"/>
        </w:rPr>
        <w:t xml:space="preserve">专业幼儿园装修报价是多少以及幼儿园装饰的注意事项就介绍到这里了，希望在阅读完上面的文章后，可以帮助到大家。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幼儿园装修合同范本简单版20</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2026-01-22T17:58:27+08:00</dcterms:created>
  <dcterms:modified xsi:type="dcterms:W3CDTF">2026-01-22T17:58:27+08:00</dcterms:modified>
</cp:coreProperties>
</file>

<file path=docProps/custom.xml><?xml version="1.0" encoding="utf-8"?>
<Properties xmlns="http://schemas.openxmlformats.org/officeDocument/2006/custom-properties" xmlns:vt="http://schemas.openxmlformats.org/officeDocument/2006/docPropsVTypes"/>
</file>