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二手车的销售合同范本(汇总41篇)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车的销售合同范本1买方：(以下简称甲方)卖方：(以下简称乙方)甲方和乙方就车辆销售达成下列协议，双方应共同执行：第一条：甲方购买乙方所有的机动车辆：__车号：__或者：__产地：__类型：__发动机编号底盘(擦贴)编号：__(擦贴)第二...</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甲方和乙方就车辆销售达成下列协议，双方应共同执行：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第一条：甲方购买乙方所有的机动车辆：__车号：__或者：__产地：__类型：__发动机编号底盘(擦贴)编号：__(擦贴)</w:t>
      </w:r>
    </w:p>
    <w:p>
      <w:pPr>
        <w:ind w:left="0" w:right="0" w:firstLine="560"/>
        <w:spacing w:before="450" w:after="450" w:line="312" w:lineRule="auto"/>
      </w:pPr>
      <w:r>
        <w:rPr>
          <w:rFonts w:ascii="宋体" w:hAnsi="宋体" w:eastAsia="宋体" w:cs="宋体"/>
          <w:color w:val="000"/>
          <w:sz w:val="28"/>
          <w:szCs w:val="28"/>
        </w:rPr>
        <w:t xml:space="preserve">第二条：甲方付给乙方人民币10000元。它包括三部分：存款、第一辆车和其余部分。</w:t>
      </w:r>
    </w:p>
    <w:p>
      <w:pPr>
        <w:ind w:left="0" w:right="0" w:firstLine="560"/>
        <w:spacing w:before="450" w:after="450" w:line="312" w:lineRule="auto"/>
      </w:pPr>
      <w:r>
        <w:rPr>
          <w:rFonts w:ascii="宋体" w:hAnsi="宋体" w:eastAsia="宋体" w:cs="宋体"/>
          <w:color w:val="000"/>
          <w:sz w:val="28"/>
          <w:szCs w:val="28"/>
        </w:rPr>
        <w:t xml:space="preserve">第三条：支付方式和期限：本合同生效之日支付10000元押金，第一笔10000元押金在三日内以现金支付，其余款项在车辆转让前全额支付。</w:t>
      </w:r>
    </w:p>
    <w:p>
      <w:pPr>
        <w:ind w:left="0" w:right="0" w:firstLine="560"/>
        <w:spacing w:before="450" w:after="450" w:line="312" w:lineRule="auto"/>
      </w:pPr>
      <w:r>
        <w:rPr>
          <w:rFonts w:ascii="宋体" w:hAnsi="宋体" w:eastAsia="宋体" w:cs="宋体"/>
          <w:color w:val="000"/>
          <w:sz w:val="28"/>
          <w:szCs w:val="28"/>
        </w:rPr>
        <w:t xml:space="preserve">第四条：乙方应于收到甲方首次付款之日起立即交货。保修期自车辆交付之日起一个月。并确保别人没有汽车的权利。</w:t>
      </w:r>
    </w:p>
    <w:p>
      <w:pPr>
        <w:ind w:left="0" w:right="0" w:firstLine="560"/>
        <w:spacing w:before="450" w:after="450" w:line="312" w:lineRule="auto"/>
      </w:pPr>
      <w:r>
        <w:rPr>
          <w:rFonts w:ascii="宋体" w:hAnsi="宋体" w:eastAsia="宋体" w:cs="宋体"/>
          <w:color w:val="000"/>
          <w:sz w:val="28"/>
          <w:szCs w:val="28"/>
        </w:rPr>
        <w:t xml:space="preserve">第五条：转运费用由甲方承担，乙方有义务协助办理。</w:t>
      </w:r>
    </w:p>
    <w:p>
      <w:pPr>
        <w:ind w:left="0" w:right="0" w:firstLine="560"/>
        <w:spacing w:before="450" w:after="450" w:line="312" w:lineRule="auto"/>
      </w:pPr>
      <w:r>
        <w:rPr>
          <w:rFonts w:ascii="宋体" w:hAnsi="宋体" w:eastAsia="宋体" w:cs="宋体"/>
          <w:color w:val="000"/>
          <w:sz w:val="28"/>
          <w:szCs w:val="28"/>
        </w:rPr>
        <w:t xml:space="preserve">第六条：乙方应当向甲方交付车辆所有真实有效的证明以及税费凭证。</w:t>
      </w:r>
    </w:p>
    <w:p>
      <w:pPr>
        <w:ind w:left="0" w:right="0" w:firstLine="560"/>
        <w:spacing w:before="450" w:after="450" w:line="312" w:lineRule="auto"/>
      </w:pPr>
      <w:r>
        <w:rPr>
          <w:rFonts w:ascii="宋体" w:hAnsi="宋体" w:eastAsia="宋体" w:cs="宋体"/>
          <w:color w:val="000"/>
          <w:sz w:val="28"/>
          <w:szCs w:val="28"/>
        </w:rPr>
        <w:t xml:space="preserve">第七项是：乙方应确保车辆在交货前保持正常，并完成交货程序。</w:t>
      </w:r>
    </w:p>
    <w:p>
      <w:pPr>
        <w:ind w:left="0" w:right="0" w:firstLine="560"/>
        <w:spacing w:before="450" w:after="450" w:line="312" w:lineRule="auto"/>
      </w:pPr>
      <w:r>
        <w:rPr>
          <w:rFonts w:ascii="宋体" w:hAnsi="宋体" w:eastAsia="宋体" w:cs="宋体"/>
          <w:color w:val="000"/>
          <w:sz w:val="28"/>
          <w:szCs w:val="28"/>
        </w:rPr>
        <w:t xml:space="preserve">第八、甲方违反本合同不退还押金。</w:t>
      </w:r>
    </w:p>
    <w:p>
      <w:pPr>
        <w:ind w:left="0" w:right="0" w:firstLine="560"/>
        <w:spacing w:before="450" w:after="450" w:line="312" w:lineRule="auto"/>
      </w:pPr>
      <w:r>
        <w:rPr>
          <w:rFonts w:ascii="宋体" w:hAnsi="宋体" w:eastAsia="宋体" w:cs="宋体"/>
          <w:color w:val="000"/>
          <w:sz w:val="28"/>
          <w:szCs w:val="28"/>
        </w:rPr>
        <w:t xml:space="preserve">第九项：乙方应向甲方支付违约金，相当于违约金押金。</w:t>
      </w:r>
    </w:p>
    <w:p>
      <w:pPr>
        <w:ind w:left="0" w:right="0" w:firstLine="560"/>
        <w:spacing w:before="450" w:after="450" w:line="312" w:lineRule="auto"/>
      </w:pPr>
      <w:r>
        <w:rPr>
          <w:rFonts w:ascii="宋体" w:hAnsi="宋体" w:eastAsia="宋体" w:cs="宋体"/>
          <w:color w:val="000"/>
          <w:sz w:val="28"/>
          <w:szCs w:val="28"/>
        </w:rPr>
        <w:t xml:space="preserve">第十、本合同自双方签字之日起生效。这份合同有两份。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甲方现将一台车牌号发动机号，色的车卖给乙方。</w:t>
      </w:r>
    </w:p>
    <w:p>
      <w:pPr>
        <w:ind w:left="0" w:right="0" w:firstLine="560"/>
        <w:spacing w:before="450" w:after="450" w:line="312" w:lineRule="auto"/>
      </w:pPr>
      <w:r>
        <w:rPr>
          <w:rFonts w:ascii="宋体" w:hAnsi="宋体" w:eastAsia="宋体" w:cs="宋体"/>
          <w:color w:val="000"/>
          <w:sz w:val="28"/>
          <w:szCs w:val="28"/>
        </w:rPr>
        <w:t xml:space="preserve">甲、乙双方本着友好的心情经协商达成以下协议：</w:t>
      </w:r>
    </w:p>
    <w:p>
      <w:pPr>
        <w:ind w:left="0" w:right="0" w:firstLine="560"/>
        <w:spacing w:before="450" w:after="450" w:line="312" w:lineRule="auto"/>
      </w:pPr>
      <w:r>
        <w:rPr>
          <w:rFonts w:ascii="宋体" w:hAnsi="宋体" w:eastAsia="宋体" w:cs="宋体"/>
          <w:color w:val="000"/>
          <w:sz w:val="28"/>
          <w:szCs w:val="28"/>
        </w:rPr>
        <w:t xml:space="preserve">1、双方以现金形式交易，车款一次性付清。</w:t>
      </w:r>
    </w:p>
    <w:p>
      <w:pPr>
        <w:ind w:left="0" w:right="0" w:firstLine="560"/>
        <w:spacing w:before="450" w:after="450" w:line="312" w:lineRule="auto"/>
      </w:pPr>
      <w:r>
        <w:rPr>
          <w:rFonts w:ascii="宋体" w:hAnsi="宋体" w:eastAsia="宋体" w:cs="宋体"/>
          <w:color w:val="000"/>
          <w:sz w:val="28"/>
          <w:szCs w:val="28"/>
        </w:rPr>
        <w:t xml:space="preserve">2、此车从日时以前的交通事故由甲方负责，与乙方无关。</w:t>
      </w:r>
    </w:p>
    <w:p>
      <w:pPr>
        <w:ind w:left="0" w:right="0" w:firstLine="560"/>
        <w:spacing w:before="450" w:after="450" w:line="312" w:lineRule="auto"/>
      </w:pPr>
      <w:r>
        <w:rPr>
          <w:rFonts w:ascii="宋体" w:hAnsi="宋体" w:eastAsia="宋体" w:cs="宋体"/>
          <w:color w:val="000"/>
          <w:sz w:val="28"/>
          <w:szCs w:val="28"/>
        </w:rPr>
        <w:t xml:space="preserve">3、此车从日时以后的.一切事情由乙方自己负责，与甲方无关。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4、乙方对甲方的此车手续、车况、外观、内饰等认可后签字。</w:t>
      </w:r>
    </w:p>
    <w:p>
      <w:pPr>
        <w:ind w:left="0" w:right="0" w:firstLine="560"/>
        <w:spacing w:before="450" w:after="450" w:line="312" w:lineRule="auto"/>
      </w:pPr>
      <w:r>
        <w:rPr>
          <w:rFonts w:ascii="宋体" w:hAnsi="宋体" w:eastAsia="宋体" w:cs="宋体"/>
          <w:color w:val="000"/>
          <w:sz w:val="28"/>
          <w:szCs w:val="28"/>
        </w:rPr>
        <w:t xml:space="preserve">5、车辆交付后，出现任何故障、损坏与甲方无关，由乙方自己负责。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6、此协议一式两份，双方各执一份为凭，双方签字后永不反悔，并具有法律效力。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二手车的销售合同范本4</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 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 住所：_____________________ 电话：____________________ 证照号码：_____________________ 身份证号：______________________ 电话：__________________ __________年________月________日 签订地点：______________________ 卖方(盖章)：__________________ 住所：__________________________ 电话：__________________________ 证照号码：_____________________ 电话：__________________________ __________年________月________日 签订地点：______________________ 见证人：</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 ; 车牌号码：__________________ ; 厂牌型号：__________________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 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卖方：__________________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二手车的销售合同范本6</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二手车的销售合同范本7</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三、甲乙双方协定在___年___月___日之前该车辆的一切费用、手续和其它的经济纠纷及肇事等相关责任，都由甲方负责，以后车辆的一切费用、手续和其它的经济纠纷及肇事都由乙方负责。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&gt;第一条委托事务</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&gt;第二条委托车辆的基本状况</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二手车的销售合同范本9</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二手车的销售合同范本10</w:t>
      </w:r>
    </w:p>
    <w:p>
      <w:pPr>
        <w:ind w:left="0" w:right="0" w:firstLine="560"/>
        <w:spacing w:before="450" w:after="450" w:line="312" w:lineRule="auto"/>
      </w:pPr>
      <w:r>
        <w:rPr>
          <w:rFonts w:ascii="宋体" w:hAnsi="宋体" w:eastAsia="宋体" w:cs="宋体"/>
          <w:color w:val="000"/>
          <w:sz w:val="28"/>
          <w:szCs w:val="28"/>
        </w:rPr>
        <w:t xml:space="preserve">为明确旧机动车时买卖双方各自应承担的法律责任及义务，经双方自愿同意售车方签定以下协议：</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一、甲方将车主刘政贤的长安微型普通客车，车牌号湘J95577，发动机号356ML5907，车架号LS4BCB1D__3A192900转让给乙方，双方达成成交总额为(人民币)壹万元整，小写10000元。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二、甲方应对该车手续及车辆的合法性负责(包括该车在20____年09年25日前所发生的交通事故及经济纠纷)。该车自交车之日起(时间20____年9月25日起)所发生的交通事帮及违法活动均由乙方负责与甲方无关。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二手车的销售合同范本11</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二手车的销售合同范本13</w:t>
      </w:r>
    </w:p>
    <w:p>
      <w:pPr>
        <w:ind w:left="0" w:right="0" w:firstLine="560"/>
        <w:spacing w:before="450" w:after="450" w:line="312" w:lineRule="auto"/>
      </w:pPr>
      <w:r>
        <w:rPr>
          <w:rFonts w:ascii="宋体" w:hAnsi="宋体" w:eastAsia="宋体" w:cs="宋体"/>
          <w:color w:val="000"/>
          <w:sz w:val="28"/>
          <w:szCs w:val="28"/>
        </w:rPr>
        <w:t xml:space="preserve">摘要：最近几年我国的汽车在新车产销数量已经达到世界第一，国内的二手车行业也迅速扩张，但与之相关的车辆评定和鉴别却跟不上其发展，全社会范围内亟需建立一个规范统一的二手车管理和评估体系。本文研究了二手车的鉴定评估方法及国内现状，综合分析比较各种方法，对二手车评估按照科学的方法进行了分析比较，分析二手车价值及市场、政策对其的影响，指出了我国二手车鉴定评估的发展方向。</w:t>
      </w:r>
    </w:p>
    <w:p>
      <w:pPr>
        <w:ind w:left="0" w:right="0" w:firstLine="560"/>
        <w:spacing w:before="450" w:after="450" w:line="312" w:lineRule="auto"/>
      </w:pPr>
      <w:r>
        <w:rPr>
          <w:rFonts w:ascii="宋体" w:hAnsi="宋体" w:eastAsia="宋体" w:cs="宋体"/>
          <w:color w:val="000"/>
          <w:sz w:val="28"/>
          <w:szCs w:val="28"/>
        </w:rPr>
        <w:t xml:space="preserve">关键词：二手车;鉴定评估：新车重置成本</w:t>
      </w:r>
    </w:p>
    <w:p>
      <w:pPr>
        <w:ind w:left="0" w:right="0" w:firstLine="560"/>
        <w:spacing w:before="450" w:after="450" w:line="312" w:lineRule="auto"/>
      </w:pPr>
      <w:r>
        <w:rPr>
          <w:rFonts w:ascii="宋体" w:hAnsi="宋体" w:eastAsia="宋体" w:cs="宋体"/>
          <w:color w:val="000"/>
          <w:sz w:val="28"/>
          <w:szCs w:val="28"/>
        </w:rPr>
        <w:t xml:space="preserve">&gt;一、二手车评估的理论及方法</w:t>
      </w:r>
    </w:p>
    <w:p>
      <w:pPr>
        <w:ind w:left="0" w:right="0" w:firstLine="560"/>
        <w:spacing w:before="450" w:after="450" w:line="312" w:lineRule="auto"/>
      </w:pPr>
      <w:r>
        <w:rPr>
          <w:rFonts w:ascii="宋体" w:hAnsi="宋体" w:eastAsia="宋体" w:cs="宋体"/>
          <w:color w:val="000"/>
          <w:sz w:val="28"/>
          <w:szCs w:val="28"/>
        </w:rPr>
        <w:t xml:space="preserve">二手车的价值评估应当根据二手车的实际使用状况，使用环境，对其进行价值评估。车辆属大型耐用型商品，交易有其特殊性。首先花费数额不低且具有较长的使用寿命;其次车辆状态存在较大的差异，保养好坏不同性能差异也大;第三则是受政府相关政策的影响较大，税费数额可观;最后是车辆鉴别对专业技术与经验依赖比较高。基于以上这些特性，在二手车交易时对客观公正的鉴定预评估的要求更迫切。</w:t>
      </w:r>
    </w:p>
    <w:p>
      <w:pPr>
        <w:ind w:left="0" w:right="0" w:firstLine="560"/>
        <w:spacing w:before="450" w:after="450" w:line="312" w:lineRule="auto"/>
      </w:pPr>
      <w:r>
        <w:rPr>
          <w:rFonts w:ascii="宋体" w:hAnsi="宋体" w:eastAsia="宋体" w:cs="宋体"/>
          <w:color w:val="000"/>
          <w:sz w:val="28"/>
          <w:szCs w:val="28"/>
        </w:rPr>
        <w:t xml:space="preserve">收购商或购买者对汽车进行评估依赖于一定的参考体系。通常二手车评估用的假设法有三种：继续使用假设、公开市场假设和清偿假设。根据车辆的^v^品牌、型号、使用时间、破损情况以及其他条件又可分为现行市价法、清算价格法和重置成本法。</w:t>
      </w:r>
    </w:p>
    <w:p>
      <w:pPr>
        <w:ind w:left="0" w:right="0" w:firstLine="560"/>
        <w:spacing w:before="450" w:after="450" w:line="312" w:lineRule="auto"/>
      </w:pPr>
      <w:r>
        <w:rPr>
          <w:rFonts w:ascii="宋体" w:hAnsi="宋体" w:eastAsia="宋体" w:cs="宋体"/>
          <w:color w:val="000"/>
          <w:sz w:val="28"/>
          <w:szCs w:val="28"/>
        </w:rPr>
        <w:t xml:space="preserve">目前二手车交易市场较为常用的评估方式是市价法。将二手汽车与市场在最近一段时间内已出售的相似型号车辆价格为主要参考标准，根据车辆实际情况对价格上下浮动，从而给出一个较为合理的评估价格。由于其是真实的市场价格所以能够被出售方所接受，但这种方式只能在较为开放的市场中运用。清算价格法实际上就是以相关清算价格为基础判断因素，从而对二手车进行评估。汽车所有人在面临一些特殊情况时，被要求在特定时期内将车辆变卖，在要求在特定时间之前将车辆出售换取所需的资金。目前市场上较为常用的二手车清算方法有这么几种：市价折扣法、模拟拍卖法、竞价法、重置成本法。</w:t>
      </w:r>
    </w:p>
    <w:p>
      <w:pPr>
        <w:ind w:left="0" w:right="0" w:firstLine="560"/>
        <w:spacing w:before="450" w:after="450" w:line="312" w:lineRule="auto"/>
      </w:pPr>
      <w:r>
        <w:rPr>
          <w:rFonts w:ascii="宋体" w:hAnsi="宋体" w:eastAsia="宋体" w:cs="宋体"/>
          <w:color w:val="000"/>
          <w:sz w:val="28"/>
          <w:szCs w:val="28"/>
        </w:rPr>
        <w:t xml:space="preserve">重置成本法在市场交易中也被称为重置全价法，该方式是指在销售时需要购买一辆全新车辆所花费的价格，那么该价格就是该车辆的全部成本，可以根据以下公式进行相应的计算：</w:t>
      </w:r>
    </w:p>
    <w:p>
      <w:pPr>
        <w:ind w:left="0" w:right="0" w:firstLine="560"/>
        <w:spacing w:before="450" w:after="450" w:line="312" w:lineRule="auto"/>
      </w:pPr>
      <w:r>
        <w:rPr>
          <w:rFonts w:ascii="宋体" w:hAnsi="宋体" w:eastAsia="宋体" w:cs="宋体"/>
          <w:color w:val="000"/>
          <w:sz w:val="28"/>
          <w:szCs w:val="28"/>
        </w:rPr>
        <w:t xml:space="preserve">(一)重置成本一实际贬值数额一性能贬值一货币贬值：二手车量的实际评估价格：</w:t>
      </w:r>
    </w:p>
    <w:p>
      <w:pPr>
        <w:ind w:left="0" w:right="0" w:firstLine="560"/>
        <w:spacing w:before="450" w:after="450" w:line="312" w:lineRule="auto"/>
      </w:pPr>
      <w:r>
        <w:rPr>
          <w:rFonts w:ascii="宋体" w:hAnsi="宋体" w:eastAsia="宋体" w:cs="宋体"/>
          <w:color w:val="000"/>
          <w:sz w:val="28"/>
          <w:szCs w:val="28"/>
        </w:rPr>
        <w:t xml:space="preserve">(二)重置成本4车辆的成新率=被评估称量的市场评估价;所以，汽车会由于使用时间而产生一定的老化，这些老化现象会导致车辆使用价值存在一定程度的贬值。市场上目前运用的重置成本法可以分为两大类：一是更新成本;二是复原重置成本。更新成本是指现在该类型汽车如果采取新型材料进行制造，并按照现在市场较为流行的标准与价格进行建造，那么其所需要花费的资本就是更新成本。复原重置成本是指按照汽车原有的洋式以及制造材料，以现在的购买价格与制造费用进行建造所需要花费的资本。众多的方法在实际操作中往往被综合使用。</w:t>
      </w:r>
    </w:p>
    <w:p>
      <w:pPr>
        <w:ind w:left="0" w:right="0" w:firstLine="560"/>
        <w:spacing w:before="450" w:after="450" w:line="312" w:lineRule="auto"/>
      </w:pPr>
      <w:r>
        <w:rPr>
          <w:rFonts w:ascii="宋体" w:hAnsi="宋体" w:eastAsia="宋体" w:cs="宋体"/>
          <w:color w:val="000"/>
          <w:sz w:val="28"/>
          <w:szCs w:val="28"/>
        </w:rPr>
        <w:t xml:space="preserve">&gt;二、我国二手车发展现状</w:t>
      </w:r>
    </w:p>
    <w:p>
      <w:pPr>
        <w:ind w:left="0" w:right="0" w:firstLine="560"/>
        <w:spacing w:before="450" w:after="450" w:line="312" w:lineRule="auto"/>
      </w:pPr>
      <w:r>
        <w:rPr>
          <w:rFonts w:ascii="宋体" w:hAnsi="宋体" w:eastAsia="宋体" w:cs="宋体"/>
          <w:color w:val="000"/>
          <w:sz w:val="28"/>
          <w:szCs w:val="28"/>
        </w:rPr>
        <w:t xml:space="preserve">&gt;三、基于中国实际情况二手车鉴定评估的发展方向</w:t>
      </w:r>
    </w:p>
    <w:p>
      <w:pPr>
        <w:ind w:left="0" w:right="0" w:firstLine="560"/>
        <w:spacing w:before="450" w:after="450" w:line="312" w:lineRule="auto"/>
      </w:pPr>
      <w:r>
        <w:rPr>
          <w:rFonts w:ascii="宋体" w:hAnsi="宋体" w:eastAsia="宋体" w:cs="宋体"/>
          <w:color w:val="000"/>
          <w:sz w:val="28"/>
          <w:szCs w:val="28"/>
        </w:rPr>
        <w:t xml:space="preserve">借鉴发达国家的二手车市场经验，我国二手车市场需要把握三点规范：第一，价格。在实际经营过程中发现相对于新车来说二手车交易所产生的利润更大，国外二手车交易市场火爆的原因也在此，在我国随着观念的开放，人们对于汽车的消费观也逐渐产生转变，对于大多数百姓而言，在价格与价值差异不是很大的情况下，买辆二手车也是非常不错的选择。第二，市场体制。发达国家已经形成了较为完善的二手车交易市场及标准服务体系。我们现在只有政策的支持。第三，售后服务规范。国外二手车交易是售后服务方式的一种，我们这个方面是零。</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国的二手车交易才刚刚起步，逐渐走专业化和规范化的路子，形成正规的市场和鉴定与评估体系，才能真正促进国内二手车交易的发展。消费者的权益被保护了，他才能反过来促进我们的经济发展。从这个角度讲二手车的鉴定和评估必须标准化、国际化、公正、公开、信息透明，这样才能真正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[1]二手车鉴定评估方法探研.肖冬玲，张秀如，一《科学与财富》一20_.</w:t>
      </w:r>
    </w:p>
    <w:p>
      <w:pPr>
        <w:ind w:left="0" w:right="0" w:firstLine="560"/>
        <w:spacing w:before="450" w:after="450" w:line="312" w:lineRule="auto"/>
      </w:pPr>
      <w:r>
        <w:rPr>
          <w:rFonts w:ascii="宋体" w:hAnsi="宋体" w:eastAsia="宋体" w:cs="宋体"/>
          <w:color w:val="000"/>
          <w:sz w:val="28"/>
          <w:szCs w:val="28"/>
        </w:rPr>
        <w:t xml:space="preserve">[2]国内外二手车评估体系的比较.曹文博，穆雨，一《无线互联科技》一20_.</w:t>
      </w:r>
    </w:p>
    <w:p>
      <w:pPr>
        <w:ind w:left="0" w:right="0" w:firstLine="560"/>
        <w:spacing w:before="450" w:after="450" w:line="312" w:lineRule="auto"/>
      </w:pPr>
      <w:r>
        <w:rPr>
          <w:rFonts w:ascii="宋体" w:hAnsi="宋体" w:eastAsia="宋体" w:cs="宋体"/>
          <w:color w:val="000"/>
          <w:sz w:val="28"/>
          <w:szCs w:val="28"/>
        </w:rPr>
        <w:t xml:space="preserve">[3]成本法在机器设备评估中的运用.郝宇飞，孟园，一《商情》一20_.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二手车的销售合同范本14</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二手车的销售合同范本15</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&gt;二、车辆具备下列证件及备件(在方格里打“√”为示)：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&gt;三、确认所购车辆的目前实际状况，不得以车况为由中途退车。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&gt;四、车主保证该车的来源合法，手续齐全、真实有效，并承担因该车和手续不合法引起的法律责任。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&gt;五、成交价人民币(大写)_______________________元整(￥_________________元)。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&gt;六、付款方式(在方格内“√”为示：)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&gt;七、办理过户：买方应主动积极按卖方的要求备齐过户所需资料，由卖方协助办理过户手续办，取得过户受理;回执或行驶证(取证时间以车管所受理回执所规定的时间为准，包括顺延时间)。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二手车的销售合同范本16</w:t>
      </w:r>
    </w:p>
    <w:p>
      <w:pPr>
        <w:ind w:left="0" w:right="0" w:firstLine="560"/>
        <w:spacing w:before="450" w:after="450" w:line="312" w:lineRule="auto"/>
      </w:pPr>
      <w:r>
        <w:rPr>
          <w:rFonts w:ascii="宋体" w:hAnsi="宋体" w:eastAsia="宋体" w:cs="宋体"/>
          <w:color w:val="000"/>
          <w:sz w:val="28"/>
          <w:szCs w:val="28"/>
        </w:rPr>
        <w:t xml:space="preserve">目前我国的二手车鉴定评估体系还处于萌芽状态,整个二手车鉴定评估行业还没有一套科学、统一、严谨的鉴定方法和评估理论.本文将车辆综合性能检测与以往的二手车技术状况鉴定方(略)初步建立了静态检查和(略)技术状况的打分标准;在对资产评估理论认真分析的基础上,选取重置成本法作为二手车鉴定评估的理论依据,并对以往运用的重置成本法的不完善之处作了改进;在改进后的`重置成本法中,将车辆购置附加税计入重置成本全价;以资产折旧(略)确定二手车基础成新率;综合考虑影响二手车价值的多种因素,将筛选的影响因素分成性能因素和综合因素两大块,并运用层次分析法分析了性能参数和综合参数各自在计算性能调整系数和综合调整系数中所占的权重;以系数调整确定二手车成新率,从而确定二手车鉴定评估价格;最后,通过实例分析验证了改进后的重置成本法的可操作性及实用性.</w:t>
      </w:r>
    </w:p>
    <w:p>
      <w:pPr>
        <w:ind w:left="0" w:right="0" w:firstLine="560"/>
        <w:spacing w:before="450" w:after="450" w:line="312" w:lineRule="auto"/>
      </w:pPr>
      <w:r>
        <w:rPr>
          <w:rFonts w:ascii="宋体" w:hAnsi="宋体" w:eastAsia="宋体" w:cs="宋体"/>
          <w:color w:val="000"/>
          <w:sz w:val="28"/>
          <w:szCs w:val="28"/>
        </w:rPr>
        <w:t xml:space="preserve">Nowadaysthesystemo(omitted);,unif(omitted)(omitted),(omitted)Ont(omitted),...</w:t>
      </w:r>
    </w:p>
    <w:p>
      <w:pPr>
        <w:ind w:left="0" w:right="0" w:firstLine="560"/>
        <w:spacing w:before="450" w:after="450" w:line="312" w:lineRule="auto"/>
      </w:pPr>
      <w:r>
        <w:rPr>
          <w:rFonts w:ascii="宋体" w:hAnsi="宋体" w:eastAsia="宋体" w:cs="宋体"/>
          <w:color w:val="000"/>
          <w:sz w:val="28"/>
          <w:szCs w:val="28"/>
        </w:rPr>
        <w:t xml:space="preserve">目前我国的二手车鉴定评估体系还处于萌芽状态，整个二手车鉴定评估行业还没有一套科学、统一、严谨的鉴定方法和评估理论。本文将车辆综合性能检测与以往的二手车技术状况鉴定方法相结合，对车辆技术状况的实行打分标准，化定性为定量;在对资产评估理论认真分析的基础上，选取重置成本法作为二手车鉴定评估的理论依据，并对以往运用的重置成本法的不完善之处作了改进;在改进后的重置成本法中，将车辆购置附加税计入重置成本全价;以资产折旧理论为基础，确定二手车基础成新率;综合考虑影响二手车价值的多种因素，改进了成新率的计算方法，将保值率作为二手车鉴定评估中的指标之一。基于MATLAB统计软件，并采用AHP层次分析法分析了成新率的各影响因素、综合参数、调整系数在综合调整系数中所占的权重;以系数调整确定二手车成新率，从而确定二手车鉴定评估价格;最后，通过实例分析验证了改进后的重置成本法的可操作性及实用性。</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二手车的销售合同范本18</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本车总成交价为___元，乙方于____日向甲方付清。</w:t>
      </w:r>
    </w:p>
    <w:p>
      <w:pPr>
        <w:ind w:left="0" w:right="0" w:firstLine="560"/>
        <w:spacing w:before="450" w:after="450" w:line="312" w:lineRule="auto"/>
      </w:pPr>
      <w:r>
        <w:rPr>
          <w:rFonts w:ascii="宋体" w:hAnsi="宋体" w:eastAsia="宋体" w:cs="宋体"/>
          <w:color w:val="000"/>
          <w:sz w:val="28"/>
          <w:szCs w:val="28"/>
        </w:rPr>
        <w:t xml:space="preserve">&gt;第四条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&gt;第五条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&gt;第六条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甲乙双方任何一方违反本合同约定，违约方应当向守约方支付违约金___元，因任何一方违约行为给对方造成的损失超过违约金数额的，违约方支付违约金后还应当赔偿守约方超过违约金部分的损失。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二手车的销售合同范本19</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二手车的销售合同范本20</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年月，交强险至年月止，商业险至年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二手车的销售合同范本22</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买卖双方属自然人，现就卖方出售二手机动车辆给买方事宜，双方根据《^v^民法典》等有关法律法规，在平等、自愿的基础上，经充分协商，达成如下协议，以资信守。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&gt;第二条车辆价款及支付时间、方式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&gt;第三条车辆交付及风险负担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&gt;第四条买卖双方的权利和义务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1、本合同未约定的事项,按照《^v^民法典》、《二手车流通管理办法》以及有关的法律、法规和规章执行。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二手车的销售合同范本23</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二手车的销售合同范本24</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二手车的销售合同范本25</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二手车的销售合同范本26</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2026-04-23T00:06:22+08:00</dcterms:created>
  <dcterms:modified xsi:type="dcterms:W3CDTF">2026-04-23T00:06:22+08:00</dcterms:modified>
</cp:coreProperties>
</file>

<file path=docProps/custom.xml><?xml version="1.0" encoding="utf-8"?>
<Properties xmlns="http://schemas.openxmlformats.org/officeDocument/2006/custom-properties" xmlns:vt="http://schemas.openxmlformats.org/officeDocument/2006/docPropsVTypes"/>
</file>