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兰州购房合同范本(实用28篇)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兰州购房合同范本1出卖人(甲方)： 身份证号码：买受人(乙方)： 身份证号码：甲、乙双方就房屋买卖事项经过友好协商，一致同意订立合同条款如下，以资共同遵守。一、甲方愿将其拥有完全产权的位于衡水市桃城区惠中嘉园的房屋(房屋所有权证编号：___...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甲方在澧阳镇澧阳村1组自建一住房，现决定将五楼产权出让给乙方，经双方平等协商达成如下协议：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20__年6月30日</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兰州购房合同范本7</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第二条出租房屋坐落于，房屋建筑面积*方米，房屋门窗完好，水、电、气、暖供应正常，(天然气表显示数字为立方，电表显示为度)。房屋租赁期限：自20____年__月__日至二0__年__月__日止。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时间：20____年__月__日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兰州购房合同范本10</w:t>
      </w:r>
    </w:p>
    <w:p>
      <w:pPr>
        <w:ind w:left="0" w:right="0" w:firstLine="560"/>
        <w:spacing w:before="450" w:after="450" w:line="312" w:lineRule="auto"/>
      </w:pPr>
      <w:r>
        <w:rPr>
          <w:rFonts w:ascii="宋体" w:hAnsi="宋体" w:eastAsia="宋体" w:cs="宋体"/>
          <w:color w:val="000"/>
          <w:sz w:val="28"/>
          <w:szCs w:val="28"/>
        </w:rPr>
        <w:t xml:space="preserve">今天为大家准备了简单通用的房屋转让合同样本精选赏析，有兴趣的不妨来查看下，希望内容对您有帮助。甲方： 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根据国家和甘肃省、兰州市法律、法规和有关规定，甲、乙双方在平等、自愿、协商一致的基础上就下列房产买卖达成如下协议：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一、甲方将自己双限认购书所规定的位于静宁路北口、由兰州城投房地产开发有限公司所开发的一号楼 单元 室的房屋出售给乙方。认购书约定的建筑面积为㎡(以双限房认购书为依据)。</w:t>
      </w:r>
    </w:p>
    <w:p>
      <w:pPr>
        <w:ind w:left="0" w:right="0" w:firstLine="560"/>
        <w:spacing w:before="450" w:after="450" w:line="312" w:lineRule="auto"/>
      </w:pPr>
      <w:r>
        <w:rPr>
          <w:rFonts w:ascii="宋体" w:hAnsi="宋体" w:eastAsia="宋体" w:cs="宋体"/>
          <w:color w:val="000"/>
          <w:sz w:val="28"/>
          <w:szCs w:val="28"/>
        </w:rPr>
        <w:t xml:space="preserve">二、甲方所出售房屋应是百分之百私人产权房。乙方在购买该房屋时所付款项是该房屋百分之百全额房款。以后接受钥匙入住和办理房产证时再出现兰州城投公司和有关部门收取房款时，均由甲方负责办理缴款事宜，与乙方无关。</w:t>
      </w:r>
    </w:p>
    <w:p>
      <w:pPr>
        <w:ind w:left="0" w:right="0" w:firstLine="560"/>
        <w:spacing w:before="450" w:after="450" w:line="312" w:lineRule="auto"/>
      </w:pPr>
      <w:r>
        <w:rPr>
          <w:rFonts w:ascii="宋体" w:hAnsi="宋体" w:eastAsia="宋体" w:cs="宋体"/>
          <w:color w:val="000"/>
          <w:sz w:val="28"/>
          <w:szCs w:val="28"/>
        </w:rPr>
        <w:t xml:space="preserve">三、甲乙双方议定上述房屋出售价为人民币 万圆整，(大写: 圆整)。在签订合同时乙方先付 元订金。待与城投公司办理完认购合同更名手续后，乙方将剩余房款元一次性付清。双方以银行转账付款回执为付款依据。甲方据此向乙方出具收款收条。上述房屋的占有、使用、收益、处分权即时起归乙方行使，其建筑范围内的土地使用权一并由乙方使用。</w:t>
      </w:r>
    </w:p>
    <w:p>
      <w:pPr>
        <w:ind w:left="0" w:right="0" w:firstLine="560"/>
        <w:spacing w:before="450" w:after="450" w:line="312" w:lineRule="auto"/>
      </w:pPr>
      <w:r>
        <w:rPr>
          <w:rFonts w:ascii="宋体" w:hAnsi="宋体" w:eastAsia="宋体" w:cs="宋体"/>
          <w:color w:val="000"/>
          <w:sz w:val="28"/>
          <w:szCs w:val="28"/>
        </w:rPr>
        <w:t xml:space="preserve">四、甲方在收到乙方诚信买房订金后，帮助乙方将上述房屋更名到乙方名下，并应注明上述房屋应缴城投公司房款已缴清或未缴清(未缴部分在乙方付款时预留，待城投公司通知缴款时代缴)。甲方应提供该房认购合同、购房交款发票原件等相关所有证明文件，出示本人与共有权人 身份证、结婚证、户口本原件并提供复印件各壹份。</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出售房屋拥有处分权，保证在交易时该房屋没有产权纠纷，无其他拖欠费用，该房屋出售不存在法律上的障碍。无其他共同所有权和其他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由于现实原因，上述房屋暂时无房地产权证，经双方协商，今后该房屋办理产权证，如有需要，甲方应协助乙方办理相关手续，给与配合。在为乙方办理房地产权证过程中，需由购房方缴纳的一切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七、本合同按照《^v^合同法》规定的内容履行，一式叁份，甲乙双方及证明人 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兰州购房合同范本17</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一、甲方志愿将座落在本市____________区________房屋，使用面积____________平方米，出租给乙方使用。乙方已对甲方所要出租的房屋做了充分理解，情愿承租该房屋。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四、该房屋租金____________年内不变。自第____________年起，月租金每年递减____________%。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______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十二、租赁期内，甲方如需转让或抵押该房屋，应提早____________个月告诉乙方。同等条件下，乙方有优先受让权。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十四、自本合同签署之日____________天内，甲方将出租的房屋交乙方使用。如甲方逾期不交房屋的，则每逾期一天应向乙方领取原日租金____________倍的违约金。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十五、租赁期内，甲方无公道理由，提早发出该房屋的，甲方应按月租金的____________倍向乙方领取违约金。乙方未经甲方赞同中途私自退租的，乙方应按月租金的____________倍向甲方支付违约金。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十六、租赁期满，甲方有权发出局部出租房屋。乙方如需持续租用的，应提早____________个月向甲方提出书面意向，经甲方赞同后，重新签署租赁合同，并按规则重新筹划房屋租赁登记。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十八、本合同经甲、乙单方签署后，单方应按规则向兰州市房地产治理局请求登记，领取《房屋租赁证》。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二十、变卦或消弭本合同，请求变卦或消弭合同的一方应主见向另一方提出，应及时到兰州市房地产治理局筹划变卦登记或登记手续。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1.因施行本合同发作的争议，由当事人商量处理，商量不成的，提交兰州仲裁委员会仲裁；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二十三、本合同一式____________份，甲、乙单方各执____________份。将合同副本贰份送兰州房地产管理局！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兰州购房合同范本19</w:t>
      </w:r>
    </w:p>
    <w:p>
      <w:pPr>
        <w:ind w:left="0" w:right="0" w:firstLine="560"/>
        <w:spacing w:before="450" w:after="450" w:line="312" w:lineRule="auto"/>
      </w:pPr>
      <w:r>
        <w:rPr>
          <w:rFonts w:ascii="宋体" w:hAnsi="宋体" w:eastAsia="宋体" w:cs="宋体"/>
          <w:color w:val="000"/>
          <w:sz w:val="28"/>
          <w:szCs w:val="28"/>
        </w:rPr>
        <w:t xml:space="preserve">城市房屋转让协议书</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二、该房产系水利局自建房屋，尚未办理房地产登记手续，该房屋建筑面积_____平方米(其中主房_____平方米，储藏室_____平方米，阁楼_____平方米)。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三、转让时间：双方同意于________年_____月_____日由甲方将上述房地产正式转让交付给乙方，付清房款后交房。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四、转让价格：该房产双方议定总价款为_____元(大写___________)。</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八、本转让协议一经确定，双方共同遵守，不得违反。如有违约，支付对方违约金_____元(大写__________)，并赔偿对方因此造成的损失。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十一、本协议在履行中发生争议，由甲、乙双方自行协商解决。协商不成，可交__________区人民法院处理。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为了发展经济，增加收入，本着互惠互利的原则，甲方将在建筑站边新建的7间二层标准厂房及原办公楼租给乙方从事服装加工生产，现经双方共同协商一致，达成如下协议：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一、承包时间：共计五年，从______年______月____日——______年______月____日结束。</w:t>
      </w:r>
    </w:p>
    <w:p>
      <w:pPr>
        <w:ind w:left="0" w:right="0" w:firstLine="560"/>
        <w:spacing w:before="450" w:after="450" w:line="312" w:lineRule="auto"/>
      </w:pPr>
      <w:r>
        <w:rPr>
          <w:rFonts w:ascii="宋体" w:hAnsi="宋体" w:eastAsia="宋体" w:cs="宋体"/>
          <w:color w:val="000"/>
          <w:sz w:val="28"/>
          <w:szCs w:val="28"/>
        </w:rPr>
        <w:t xml:space="preserve">二、交款事项及方式：每年乙方交给甲方承包租金叁万捌仟肆佰元整（32000）乙方必须在每年的5月1日之前交清当年租金叁万贰仟元整，以此类推，直止合同期满，原则上先交款再生产，否则、甲方有权中止合同。</w:t>
      </w:r>
    </w:p>
    <w:p>
      <w:pPr>
        <w:ind w:left="0" w:right="0" w:firstLine="560"/>
        <w:spacing w:before="450" w:after="450" w:line="312" w:lineRule="auto"/>
      </w:pPr>
      <w:r>
        <w:rPr>
          <w:rFonts w:ascii="宋体" w:hAnsi="宋体" w:eastAsia="宋体" w:cs="宋体"/>
          <w:color w:val="000"/>
          <w:sz w:val="28"/>
          <w:szCs w:val="28"/>
        </w:rPr>
        <w:t xml:space="preserve">三、乙方在生产期间必须爱护公物、保护房屋、合同期满后必须保持原有房屋的成色。</w:t>
      </w:r>
    </w:p>
    <w:p>
      <w:pPr>
        <w:ind w:left="0" w:right="0" w:firstLine="560"/>
        <w:spacing w:before="450" w:after="450" w:line="312" w:lineRule="auto"/>
      </w:pPr>
      <w:r>
        <w:rPr>
          <w:rFonts w:ascii="宋体" w:hAnsi="宋体" w:eastAsia="宋体" w:cs="宋体"/>
          <w:color w:val="000"/>
          <w:sz w:val="28"/>
          <w:szCs w:val="28"/>
        </w:rPr>
        <w:t xml:space="preserve">四、乙方必须合法办厂、文明办厂、任何支出所交税费与甲方无关。</w:t>
      </w:r>
    </w:p>
    <w:p>
      <w:pPr>
        <w:ind w:left="0" w:right="0" w:firstLine="560"/>
        <w:spacing w:before="450" w:after="450" w:line="312" w:lineRule="auto"/>
      </w:pPr>
      <w:r>
        <w:rPr>
          <w:rFonts w:ascii="宋体" w:hAnsi="宋体" w:eastAsia="宋体" w:cs="宋体"/>
          <w:color w:val="000"/>
          <w:sz w:val="28"/>
          <w:szCs w:val="28"/>
        </w:rPr>
        <w:t xml:space="preserve">五、必须加强对职工进行安全教育、提高职工的自我防范能力，一切因环境、自然灾害及生产过程中发生的事故与甲方无关、责任乙方自负。</w:t>
      </w:r>
    </w:p>
    <w:p>
      <w:pPr>
        <w:ind w:left="0" w:right="0" w:firstLine="560"/>
        <w:spacing w:before="450" w:after="450" w:line="312" w:lineRule="auto"/>
      </w:pPr>
      <w:r>
        <w:rPr>
          <w:rFonts w:ascii="宋体" w:hAnsi="宋体" w:eastAsia="宋体" w:cs="宋体"/>
          <w:color w:val="000"/>
          <w:sz w:val="28"/>
          <w:szCs w:val="28"/>
        </w:rPr>
        <w:t xml:space="preserve">六、甲方负责对乙方的正常用电，如变压器等设备发生意外乙方需承担正常的分滩费用。</w:t>
      </w:r>
    </w:p>
    <w:p>
      <w:pPr>
        <w:ind w:left="0" w:right="0" w:firstLine="560"/>
        <w:spacing w:before="450" w:after="450" w:line="312" w:lineRule="auto"/>
      </w:pPr>
      <w:r>
        <w:rPr>
          <w:rFonts w:ascii="宋体" w:hAnsi="宋体" w:eastAsia="宋体" w:cs="宋体"/>
          <w:color w:val="000"/>
          <w:sz w:val="28"/>
          <w:szCs w:val="28"/>
        </w:rPr>
        <w:t xml:space="preserve">七、合同期满后，乙方如需承包同等条件优先考虑。</w:t>
      </w:r>
    </w:p>
    <w:p>
      <w:pPr>
        <w:ind w:left="0" w:right="0" w:firstLine="560"/>
        <w:spacing w:before="450" w:after="450" w:line="312" w:lineRule="auto"/>
      </w:pPr>
      <w:r>
        <w:rPr>
          <w:rFonts w:ascii="宋体" w:hAnsi="宋体" w:eastAsia="宋体" w:cs="宋体"/>
          <w:color w:val="000"/>
          <w:sz w:val="28"/>
          <w:szCs w:val="28"/>
        </w:rPr>
        <w:t xml:space="preserve">八、未尽事宜、双方商定。</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九、本协议一式三份，甲乙双方各执一份，交有关部门一份，同意后签字生效。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二、租赁期为年，第一年租赁时间从________年___月________日至________年___月________日止，乙方每年提前拾天付给甲方下一年租金，如延期甲方有权收回此房。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市_____区_____路_____号_____单元_____层_____室，房屋结构为__________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在甲方向乙方交付房屋全部钥匙同时,乙方应支付购房款__________元(大写);剩余房款_______________元(大写)在甲方将房屋产权证办理到乙方名下后，在交付乙方房产证同时由乙方全部支付。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_日，甲方应按乙方已付购房款的万分之_____承担违约责任;逾期超过_____个月时，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乙方违反本合同约定，未能在约定时间内支付约定的购房款，每逾期_____日，甲方按应付购房款的万分之_____计算滞纳金，逾期超过_____个月时，甲方有权单方解除本合同，乙方应承担全部购房款_____%的违约金。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兰州购房合同范本26</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2026-06-10T08:20:48+08:00</dcterms:created>
  <dcterms:modified xsi:type="dcterms:W3CDTF">2026-06-10T08:20:48+08:00</dcterms:modified>
</cp:coreProperties>
</file>

<file path=docProps/custom.xml><?xml version="1.0" encoding="utf-8"?>
<Properties xmlns="http://schemas.openxmlformats.org/officeDocument/2006/custom-properties" xmlns:vt="http://schemas.openxmlformats.org/officeDocument/2006/docPropsVTypes"/>
</file>