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财务劳务合同范本(共22篇)</w:t>
      </w:r>
      <w:bookmarkEnd w:id="1"/>
    </w:p>
    <w:p>
      <w:pPr>
        <w:jc w:val="center"/>
        <w:spacing w:before="0" w:after="450"/>
      </w:pPr>
      <w:r>
        <w:rPr>
          <w:rFonts w:ascii="Arial" w:hAnsi="Arial" w:eastAsia="Arial" w:cs="Arial"/>
          <w:color w:val="999999"/>
          <w:sz w:val="20"/>
          <w:szCs w:val="20"/>
        </w:rPr>
        <w:t xml:space="preserve">来源：网络  作者：落花时节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财务劳务合同范本1甲方：_________(招聘方)乙方：_________(受聘方)甲乙双方已互相先容了波及本合同重要内容的有关情况，在被迫同等和彼此信赖的基本上，签定本合同，以便独特遵照。第一条 乙方强迫到甲方从事兼职会计师工作，甲方决...</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w:t>
      </w:r>
    </w:p>
    <w:p>
      <w:pPr>
        <w:ind w:left="0" w:right="0" w:firstLine="560"/>
        <w:spacing w:before="450" w:after="450" w:line="312" w:lineRule="auto"/>
      </w:pPr>
      <w:r>
        <w:rPr>
          <w:rFonts w:ascii="宋体" w:hAnsi="宋体" w:eastAsia="宋体" w:cs="宋体"/>
          <w:color w:val="000"/>
          <w:sz w:val="28"/>
          <w:szCs w:val="28"/>
        </w:rPr>
        <w:t xml:space="preserve">甲方：_________(招聘方)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甲方因生产经营需要，经考核，录用乙方_________（姓名）为________会计，遵照国家有关劳动法律法规，经双方协商，签订本合同，工人劳动合同范本。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&gt;第八条劳动合同的&gt;解除和交接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按甲方现行的商铺工资管理制度支付乙方工资。甲方发薪每月__日期为次月10日。合同期间若甲方对乙方工作进行调整或实行新的工资制度时，乙方的工资待遇则作相应调整。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乙方工作岗位是：</w:t>
      </w:r>
    </w:p>
    <w:p>
      <w:pPr>
        <w:ind w:left="0" w:right="0" w:firstLine="560"/>
        <w:spacing w:before="450" w:after="450" w:line="312" w:lineRule="auto"/>
      </w:pPr>
      <w:r>
        <w:rPr>
          <w:rFonts w:ascii="宋体" w:hAnsi="宋体" w:eastAsia="宋体" w:cs="宋体"/>
          <w:color w:val="000"/>
          <w:sz w:val="28"/>
          <w:szCs w:val="28"/>
        </w:rPr>
        <w:t xml:space="preserve">乙方持有会计师从业资格证书，同意甲方安排的工作内容：____________________________；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工作地点在：________________会计师事务所</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____小时，每周不超过_______小时。甲方保证乙方每周至少休息_______日。甲方由于工作需要，经与工会和乙方协商后可以延长工作时间，一般每日不得超过_______小时。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甲方的工资结构为基本工资+奖金+补贴，乙方的基本工资为________元；</w:t>
      </w:r>
    </w:p>
    <w:p>
      <w:pPr>
        <w:ind w:left="0" w:right="0" w:firstLine="560"/>
        <w:spacing w:before="450" w:after="450" w:line="312" w:lineRule="auto"/>
      </w:pPr>
      <w:r>
        <w:rPr>
          <w:rFonts w:ascii="宋体" w:hAnsi="宋体" w:eastAsia="宋体" w:cs="宋体"/>
          <w:color w:val="000"/>
          <w:sz w:val="28"/>
          <w:szCs w:val="28"/>
        </w:rPr>
        <w:t xml:space="preserve">试用期的基本工资为________元；</w:t>
      </w:r>
    </w:p>
    <w:p>
      <w:pPr>
        <w:ind w:left="0" w:right="0" w:firstLine="560"/>
        <w:spacing w:before="450" w:after="450" w:line="312" w:lineRule="auto"/>
      </w:pPr>
      <w:r>
        <w:rPr>
          <w:rFonts w:ascii="宋体" w:hAnsi="宋体" w:eastAsia="宋体" w:cs="宋体"/>
          <w:color w:val="000"/>
          <w:sz w:val="28"/>
          <w:szCs w:val="28"/>
        </w:rPr>
        <w:t xml:space="preserve">奖金和补贴根据甲方效益和乙方工作绩效而定。</w:t>
      </w:r>
    </w:p>
    <w:p>
      <w:pPr>
        <w:ind w:left="0" w:right="0" w:firstLine="560"/>
        <w:spacing w:before="450" w:after="450" w:line="312" w:lineRule="auto"/>
      </w:pPr>
      <w:r>
        <w:rPr>
          <w:rFonts w:ascii="宋体" w:hAnsi="宋体" w:eastAsia="宋体" w:cs="宋体"/>
          <w:color w:val="000"/>
          <w:sz w:val="28"/>
          <w:szCs w:val="28"/>
        </w:rPr>
        <w:t xml:space="preserve">合同期内，甲方每月________日前以货币形式支付乙方上月工资。若甲方未按时支付或乙方认为甲方未按时支付的，则视为甲方以书面形式告知乙方拒付工资日期。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1、甲乙双方共同遵守《_劳动合同法》第_______条至_______条的规定。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1、甲乙双方发生劳动争议，可以协商解决；协商不成可以依照《劳动争议调解仲裁法》的规定向__________劳动仲裁委员会申请仲裁。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&gt;二、乙方承包范围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&gt;三、工程劳务承包价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（1）本雇佣期限为____个月。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1、甲方支付乙方劳务报酬的标准为____元（月、天、小时），每月____日前现金支付上月劳务报酬。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6、本合同由____市____公司解释。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1.根据甲方提供的单据、资料，进行建账、记账(含整理原始凭证，装订会计凭证/账薄)、税务申报;核算店内员工每月工资、考勤;核算利润和成本;审核每日的收银单、打印日报表。</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四、职业要求</w:t>
      </w:r>
    </w:p>
    <w:p>
      <w:pPr>
        <w:ind w:left="0" w:right="0" w:firstLine="560"/>
        <w:spacing w:before="450" w:after="450" w:line="312" w:lineRule="auto"/>
      </w:pPr>
      <w:r>
        <w:rPr>
          <w:rFonts w:ascii="宋体" w:hAnsi="宋体" w:eastAsia="宋体" w:cs="宋体"/>
          <w:color w:val="000"/>
          <w:sz w:val="28"/>
          <w:szCs w:val="28"/>
        </w:rPr>
        <w:t xml:space="preserve">1.具有良好的职业道德、工作严谨、责任感强、沟通、协调、协作能力。</w:t>
      </w:r>
    </w:p>
    <w:p>
      <w:pPr>
        <w:ind w:left="0" w:right="0" w:firstLine="560"/>
        <w:spacing w:before="450" w:after="450" w:line="312" w:lineRule="auto"/>
      </w:pPr>
      <w:r>
        <w:rPr>
          <w:rFonts w:ascii="宋体" w:hAnsi="宋体" w:eastAsia="宋体" w:cs="宋体"/>
          <w:color w:val="000"/>
          <w:sz w:val="28"/>
          <w:szCs w:val="28"/>
        </w:rPr>
        <w:t xml:space="preserve">2.熟悉财务软件及计算机应用软件的应用、熟练操作电子办公软件。</w:t>
      </w:r>
    </w:p>
    <w:p>
      <w:pPr>
        <w:ind w:left="0" w:right="0" w:firstLine="560"/>
        <w:spacing w:before="450" w:after="450" w:line="312" w:lineRule="auto"/>
      </w:pPr>
      <w:r>
        <w:rPr>
          <w:rFonts w:ascii="宋体" w:hAnsi="宋体" w:eastAsia="宋体" w:cs="宋体"/>
          <w:color w:val="000"/>
          <w:sz w:val="28"/>
          <w:szCs w:val="28"/>
        </w:rPr>
        <w:t xml:space="preserve">3.有一年以上餐饮业会计专业的经验。</w:t>
      </w:r>
    </w:p>
    <w:p>
      <w:pPr>
        <w:ind w:left="0" w:right="0" w:firstLine="560"/>
        <w:spacing w:before="450" w:after="450" w:line="312" w:lineRule="auto"/>
      </w:pPr>
      <w:r>
        <w:rPr>
          <w:rFonts w:ascii="宋体" w:hAnsi="宋体" w:eastAsia="宋体" w:cs="宋体"/>
          <w:color w:val="000"/>
          <w:sz w:val="28"/>
          <w:szCs w:val="28"/>
        </w:rPr>
        <w:t xml:space="preserve">4.需持有会计证才能上岗。</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2.甲方提供给乙方的会计资料必须是统一会计制度规定的原始凭证，原始凭证应当真实，合法，准确。</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七、劳务报酬与保证金</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乙方正式入职后需交纳元(人民币)保证金，离职后保证金如数退还给乙方。</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合同履行期限内，乙方辞职，须提前一个月提出书面申请。否则甲方有权要求乙方支付金额为三个月劳务报酬的违约金。但甲方不按本合同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3.乙方提供劳务不符合要求或者乙方违反工作纪律或违背职业道德，甲方有权随时单方解除本合同。</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4.甲乙双方无论因何原因解除或终止本合同，乙方均应立即办理工作交接、归还甲方财、物等离职手续。具体程序如下：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3.双方如因履行合同发生争议，应首先友好协商解决。协商不成，任何一方都有权向甲方所在地人民法院提起诉讼。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第八条乙方按国家有关规定自主缴纳的各类社会劳动保险费用，甲方只为连续工作满半年的承担缴纳社会保险的责任。什么形式买，具体买什么要标明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第一条本合同期限自__年__月__日起至__年__月__日止。其中试用期为__年__月__日起至__年__月__日止。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工作岗位，乙方的工作任务为__，工作地点为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第三条乙方按甲方规定完成工作任务的，甲方于每月__日支付工资，支付的工资为__元/月，其中试用期的工资为__元/月。或者实行计件制，计件单价为__。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甲乙双方约定按下列_____种方式确定_劳动合同期限_：</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财务劳务合同范本18</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&gt;第二条聘用期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&gt;第五条工作地点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&gt;第七条乙方的权利义务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&gt;第八条陈述和保证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