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聘用合同范本医院(推荐3篇)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聘用合同范本医院1甲方 ：乙方：甲方根据工作的需要，聘用乙方从事 工作，双方协商一致，签订如下聘用合同：一、聘用期限：聘用期自 年 月 日起至 年 月 日止，其中试用期为 个月，试用期日期为： 年 月 日起至 年 月 日。二、工作时间及工资...</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聘用合同范本医院1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元，岗位津贴人民币￥ 元 ，奖金为人民币￥元，试用期待遇合计人民币￥ 元。</w:t>
      </w:r>
    </w:p>
    <w:p>
      <w:pPr>
        <w:ind w:left="0" w:right="0" w:firstLine="560"/>
        <w:spacing w:before="450" w:after="450" w:line="312" w:lineRule="auto"/>
      </w:pPr>
      <w:r>
        <w:rPr>
          <w:rFonts w:ascii="宋体" w:hAnsi="宋体" w:eastAsia="宋体" w:cs="宋体"/>
          <w:color w:val="000"/>
          <w:sz w:val="28"/>
          <w:szCs w:val="28"/>
        </w:rPr>
        <w:t xml:space="preserve">转正后：基本工资为人民币￥ 元，岗位津贴人民币￥元 ，奖金按绩效提成。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乙方的待遇按月结算，甲方应在每月10号前向乙方发放，乙方应交纳的个人所得税等由甲方按国家有关规定代扣代缴。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聘用合同范本医院2</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聘用合同范本医院3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2026-09-17T07:24:20+08:00</dcterms:created>
  <dcterms:modified xsi:type="dcterms:W3CDTF">2026-09-17T07:24:20+08:00</dcterms:modified>
</cp:coreProperties>
</file>

<file path=docProps/custom.xml><?xml version="1.0" encoding="utf-8"?>
<Properties xmlns="http://schemas.openxmlformats.org/officeDocument/2006/custom-properties" xmlns:vt="http://schemas.openxmlformats.org/officeDocument/2006/docPropsVTypes"/>
</file>