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最新led广告发布合同(24篇)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led广告发布合同一发包方： (以下简称甲方)承包方： (以下简称乙方)甲乙双方经充分协商，就乙方承包甲方所有的led屏幕的广告经营权事宜，达成协议如下：一、 承包内容：甲方将位于_____________________________的...</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1、网吧承包合同期限：商定期为________年____月____日起至________年____月____日止。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2、网吧承包费用：从承包开始起第________年每月元，第________年每月元，从第________年开始，每月元。收取方式为现金。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4、网吧承包合同范围：网吧房屋、机器以及开设网吧所需各种证照。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6、网吧承包合同期内，乙方负责机器设备的维修和保养。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11、乙方在承包期内如遇、____市规划或甲方不可抗拒的因素，此协议自行终止，甲方不承担任何责任。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12、网吧承包合同期内甲方不得将此网吧再次转包。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17、本网吧承包合同一式两份，甲、乙双方签字之日即为协议生效日期，每方各持一份。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led广告发布合同七</w:t>
      </w:r>
    </w:p>
    <w:p>
      <w:pPr>
        <w:ind w:left="0" w:right="0" w:firstLine="560"/>
        <w:spacing w:before="450" w:after="450" w:line="312" w:lineRule="auto"/>
      </w:pPr>
      <w:r>
        <w:rPr>
          <w:rFonts w:ascii="宋体" w:hAnsi="宋体" w:eastAsia="宋体" w:cs="宋体"/>
          <w:color w:val="000"/>
          <w:sz w:val="28"/>
          <w:szCs w:val="28"/>
        </w:rPr>
        <w:t xml:space="preserve">发包方(甲方)：__</w:t>
      </w:r>
    </w:p>
    <w:p>
      <w:pPr>
        <w:ind w:left="0" w:right="0" w:firstLine="560"/>
        <w:spacing w:before="450" w:after="450" w:line="312" w:lineRule="auto"/>
      </w:pPr>
      <w:r>
        <w:rPr>
          <w:rFonts w:ascii="宋体" w:hAnsi="宋体" w:eastAsia="宋体" w:cs="宋体"/>
          <w:color w:val="000"/>
          <w:sz w:val="28"/>
          <w:szCs w:val="28"/>
        </w:rPr>
        <w:t xml:space="preserve">承包方(乙方)：__</w:t>
      </w:r>
    </w:p>
    <w:p>
      <w:pPr>
        <w:ind w:left="0" w:right="0" w:firstLine="560"/>
        <w:spacing w:before="450" w:after="450" w:line="312" w:lineRule="auto"/>
      </w:pPr>
      <w:r>
        <w:rPr>
          <w:rFonts w:ascii="宋体" w:hAnsi="宋体" w:eastAsia="宋体" w:cs="宋体"/>
          <w:color w:val="000"/>
          <w:sz w:val="28"/>
          <w:szCs w:val="28"/>
        </w:rPr>
        <w:t xml:space="preserve">法定代表人：__为加快__的旅游发展，打造__品牌，甲方决定将__经营权发包给乙方。</w:t>
      </w:r>
    </w:p>
    <w:p>
      <w:pPr>
        <w:ind w:left="0" w:right="0" w:firstLine="560"/>
        <w:spacing w:before="450" w:after="450" w:line="312" w:lineRule="auto"/>
      </w:pPr>
      <w:r>
        <w:rPr>
          <w:rFonts w:ascii="宋体" w:hAnsi="宋体" w:eastAsia="宋体" w:cs="宋体"/>
          <w:color w:val="000"/>
          <w:sz w:val="28"/>
          <w:szCs w:val="28"/>
        </w:rPr>
        <w:t xml:space="preserve">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第一条承包经营范围：__风景管理处经营管理的梅山龙宫龙区项目：具体包括已开发的__主体，已修建的__等景区配套设施。</w:t>
      </w:r>
    </w:p>
    <w:p>
      <w:pPr>
        <w:ind w:left="0" w:right="0" w:firstLine="560"/>
        <w:spacing w:before="450" w:after="450" w:line="312" w:lineRule="auto"/>
      </w:pPr>
      <w:r>
        <w:rPr>
          <w:rFonts w:ascii="宋体" w:hAnsi="宋体" w:eastAsia="宋体" w:cs="宋体"/>
          <w:color w:val="000"/>
          <w:sz w:val="28"/>
          <w:szCs w:val="28"/>
        </w:rPr>
        <w:t xml:space="preserve">第二条承包经营年限：本合同承包经营期限为__年，即从__年__月__日起至__年__月__日止。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第四条承包款及支付方式：本全合同的承包费用总额固定为人民币__亿元。</w:t>
      </w:r>
    </w:p>
    <w:p>
      <w:pPr>
        <w:ind w:left="0" w:right="0" w:firstLine="560"/>
        <w:spacing w:before="450" w:after="450" w:line="312" w:lineRule="auto"/>
      </w:pPr>
      <w:r>
        <w:rPr>
          <w:rFonts w:ascii="宋体" w:hAnsi="宋体" w:eastAsia="宋体" w:cs="宋体"/>
          <w:color w:val="000"/>
          <w:sz w:val="28"/>
          <w:szCs w:val="28"/>
        </w:rPr>
        <w:t xml:space="preserve">本合签订后30天内，乙方须向甲方支付承包经营费__万元人民币(含已交的意向保证金__万元)，其余的承包经营费按如下方案缴交：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2、第11——20__年内乙方每年缴交承包款__万元人民币给甲方;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5、第41——50年内乙方每年缴交承包款__万元人民币给甲方。</w:t>
      </w:r>
    </w:p>
    <w:p>
      <w:pPr>
        <w:ind w:left="0" w:right="0" w:firstLine="560"/>
        <w:spacing w:before="450" w:after="450" w:line="312" w:lineRule="auto"/>
      </w:pPr>
      <w:r>
        <w:rPr>
          <w:rFonts w:ascii="宋体" w:hAnsi="宋体" w:eastAsia="宋体" w:cs="宋体"/>
          <w:color w:val="000"/>
          <w:sz w:val="28"/>
          <w:szCs w:val="28"/>
        </w:rPr>
        <w:t xml:space="preserve">从__年开始，每年__月__日前乙方应付清下一年度的承包款给甲方;乙方缴交承包款起始时间从甲方正式移交__之日起计算。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第二章甲方的权利与义务第五条甲方的权利如下：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年__月修订的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10、本合同期内，为保证乙方权益和__的唯一性，甲方不能批准在__市(县)范围内重复开发与本景区类型的娱乐项目。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11、负责提供能安装__变压器的高压线路到景区范围内给乙方使用，保证乙方的用水、用电享受当地的最优惠价格。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12、在本合同签定后，甲方应在10天内组织人员清点“__”的资产和有关资料，确保在规定的时间内将“__”内所有资产、有关资料顺利移交给乙方使用。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14、甲方应配合和支持乙方以开发__的名义向上级政府有关部门申请旅游开发项目经费，所争取的项目资金专款专用。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16、应协助乙方办理__景区宣传广告牌业务，向有关部门申请办理高速公路沿线、国道沿线及县内地方公路旁的广告位，以提高__的知名度。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第三章乙方的权利与义务第七条乙方的权利如下：</w:t>
      </w:r>
    </w:p>
    <w:p>
      <w:pPr>
        <w:ind w:left="0" w:right="0" w:firstLine="560"/>
        <w:spacing w:before="450" w:after="450" w:line="312" w:lineRule="auto"/>
      </w:pPr>
      <w:r>
        <w:rPr>
          <w:rFonts w:ascii="宋体" w:hAnsi="宋体" w:eastAsia="宋体" w:cs="宋体"/>
          <w:color w:val="000"/>
          <w:sz w:val="28"/>
          <w:szCs w:val="28"/>
        </w:rPr>
        <w:t xml:space="preserve">1、有权对__项目进行自主合法经营管理。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w:t>
      </w:r>
    </w:p>
    <w:p>
      <w:pPr>
        <w:ind w:left="0" w:right="0" w:firstLine="560"/>
        <w:spacing w:before="450" w:after="450" w:line="312" w:lineRule="auto"/>
      </w:pPr>
      <w:r>
        <w:rPr>
          <w:rFonts w:ascii="宋体" w:hAnsi="宋体" w:eastAsia="宋体" w:cs="宋体"/>
          <w:color w:val="000"/>
          <w:sz w:val="28"/>
          <w:szCs w:val="28"/>
        </w:rPr>
        <w:t xml:space="preserve">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第八条乙方的义务如下：</w:t>
      </w:r>
    </w:p>
    <w:p>
      <w:pPr>
        <w:ind w:left="0" w:right="0" w:firstLine="560"/>
        <w:spacing w:before="450" w:after="450" w:line="312" w:lineRule="auto"/>
      </w:pPr>
      <w:r>
        <w:rPr>
          <w:rFonts w:ascii="宋体" w:hAnsi="宋体" w:eastAsia="宋体" w:cs="宋体"/>
          <w:color w:val="000"/>
          <w:sz w:val="28"/>
          <w:szCs w:val="28"/>
        </w:rPr>
        <w:t xml:space="preserve">1、景区__的旅游资源是不可再生的，乙方应按照国家有关法律法规规定确实履行保护管理景区内__旅游资源的责任。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4、在合同期内，乙方应每年向甲方免费提供__张参观__景区的门票，但甲方应指定县旅游局代表政府领取该赠票(当年有效)。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5、如__需要申报国家级风景名胜区、自然文化遗产、经营权承包合同景区及国家地质公园等，所需费用由乙方承担。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第四章违约责任第九条</w:t>
      </w:r>
    </w:p>
    <w:p>
      <w:pPr>
        <w:ind w:left="0" w:right="0" w:firstLine="560"/>
        <w:spacing w:before="450" w:after="450" w:line="312" w:lineRule="auto"/>
      </w:pPr>
      <w:r>
        <w:rPr>
          <w:rFonts w:ascii="宋体" w:hAnsi="宋体" w:eastAsia="宋体" w:cs="宋体"/>
          <w:color w:val="000"/>
          <w:sz w:val="28"/>
          <w:szCs w:val="28"/>
        </w:rPr>
        <w:t xml:space="preserve">本合同签订后，任何一方均不得违约，否则，违约方应向守约方支付本合同总金额的%违约金;守约方并可视情况有权单方终止合同，造成经济损失的由违约方承担赔偿责任。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第十条乙方有下列违约行为之一者，甲方有权无条件解除合同，收回“__”经营承包权，乙方所有投入和已缴交的承包款无偿归甲方所有。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签订后，乙方按规定的时间向甲方缴交了第一期承包金__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其它事项第十三条合同履行后的前5年，如乙方完成了本合第八条第2款所规定的景区建设投资额，甲方应在每年年底奖励给乙方人民市__万元用于景区建设;合同履行后的第二个5年，甲方应在每年年底奖励乙方人民币__万元用于__景区的品牌打造。</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从签订本合同之日起，乙方可立即派驻人员进入__管理处开展交接前期准备工作，双方人员配合办理相关的转移登记手续，并在15天内完成整个项目、资料的交接手续。</w:t>
      </w:r>
    </w:p>
    <w:p>
      <w:pPr>
        <w:ind w:left="0" w:right="0" w:firstLine="560"/>
        <w:spacing w:before="450" w:after="450" w:line="312" w:lineRule="auto"/>
      </w:pPr>
      <w:r>
        <w:rPr>
          <w:rFonts w:ascii="宋体" w:hAnsi="宋体" w:eastAsia="宋体" w:cs="宋体"/>
          <w:color w:val="000"/>
          <w:sz w:val="28"/>
          <w:szCs w:val="28"/>
        </w:rPr>
        <w:t xml:space="preserve">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如属景区移交前的甲方签订的各种合同、未履行完毕的事务出现争议时，甲方应自行负责处理，由此造成乙方经济损失由甲方承担。</w:t>
      </w:r>
    </w:p>
    <w:p>
      <w:pPr>
        <w:ind w:left="0" w:right="0" w:firstLine="560"/>
        <w:spacing w:before="450" w:after="450" w:line="312" w:lineRule="auto"/>
      </w:pPr>
      <w:r>
        <w:rPr>
          <w:rFonts w:ascii="宋体" w:hAnsi="宋体" w:eastAsia="宋体" w:cs="宋体"/>
          <w:color w:val="000"/>
          <w:sz w:val="28"/>
          <w:szCs w:val="28"/>
        </w:rPr>
        <w:t xml:space="preserve">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合同期内不因甲方的法人代表变更、区域划分的改变而影响本合同的执行，在国家法律或政策的许可下，甲方可将“__”整体转让时，乙方享有优先的受让权。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第十九条在合同期内如遇国家重大建设项目需要征用“__”项目时，甲方应将乙方应得的征收赔偿款分配给乙方。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__—__的陆路、资江河水路旅游专线，在符合法律法规定并具有相应资质的条件下，乙方享有优先经营权，并由新化县政务中心代办一切手续。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为加强__景区的全县旅游品牌推广工作，推动新化整体旅游项目的开发，甲方承诺实施“旅游活县”战略20__年不变，每年从财政资金中安排__万元旅游发展专项资金用于全县旅游规划、宣传、促销、人员培训工作，并以每年__%幅度增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在本合框架内，乙方有权自主将__经营的子项目进行经营权承包管理，但乙方因此产生的与第三方的债权债务关系与本合同的甲方无关;乙方与第三方签订的经营承包合同应抄送给甲方备案。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本合同期满后，乙方独立投资的房产(如酒店、别墅、商场等)由甲方按评估价收购，具体方式在合同期满前一年开始由双方委托中介机构进行评估，评估所得价值款在合同期满后90天内一次性交还给乙方。</w:t>
      </w:r>
    </w:p>
    <w:p>
      <w:pPr>
        <w:ind w:left="0" w:right="0" w:firstLine="560"/>
        <w:spacing w:before="450" w:after="450" w:line="312" w:lineRule="auto"/>
      </w:pPr>
      <w:r>
        <w:rPr>
          <w:rFonts w:ascii="宋体" w:hAnsi="宋体" w:eastAsia="宋体" w:cs="宋体"/>
          <w:color w:val="000"/>
          <w:sz w:val="28"/>
          <w:szCs w:val="28"/>
        </w:rPr>
        <w:t xml:space="preserve">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负责对现有核心景区内民房的拆迁、安置的事务工作(具体拆迁数量由甲、乙双方现场商定)，有关拆迁补偿费按实施拆迁时__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第二十七条双方同意原已交清费用未到期的__管理宣传广告牌合同应予以继续履行到合同终止。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第三十一条本合同经甲、乙双方签字盖章后生效。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led广告发布合同八</w:t>
      </w:r>
    </w:p>
    <w:p>
      <w:pPr>
        <w:ind w:left="0" w:right="0" w:firstLine="560"/>
        <w:spacing w:before="450" w:after="450" w:line="312" w:lineRule="auto"/>
      </w:pPr>
      <w:r>
        <w:rPr>
          <w:rFonts w:ascii="宋体" w:hAnsi="宋体" w:eastAsia="宋体" w:cs="宋体"/>
          <w:color w:val="000"/>
          <w:sz w:val="28"/>
          <w:szCs w:val="28"/>
        </w:rPr>
        <w:t xml:space="preserve">甲方：蒋岙村村民委员会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 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w:t>
      </w:r>
    </w:p>
    <w:p>
      <w:pPr>
        <w:ind w:left="0" w:right="0" w:firstLine="560"/>
        <w:spacing w:before="450" w:after="450" w:line="312" w:lineRule="auto"/>
      </w:pPr>
      <w:r>
        <w:rPr>
          <w:rFonts w:ascii="宋体" w:hAnsi="宋体" w:eastAsia="宋体" w:cs="宋体"/>
          <w:color w:val="000"/>
          <w:sz w:val="28"/>
          <w:szCs w:val="28"/>
        </w:rPr>
        <w:t xml:space="preserve">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合同不能放弃、修正、授予或转让，除非有甲方和乙方一致同意并签字的那种书面合同。甲方同意，如果它要授予或转让本合同，它将使该继承者或承让者承担本合同规定甲方应承担的所有义务。因此，任何授予、转让或继承都不能免除本合同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双方都必须按照合同的内容执行。如有违约，违约方应向非违约方承担所有的经济损失和相应的法律责任。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本合同受适用于在中国签署和执行的合同的中国法律管辖并根据这些中国法律进行解释，不考虑法律冲突的原则。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本合同要求或允许送达的所有通知都应该是书面通知，可以按后面列出的通信地址通过派人送达、电传、一级挂号邮寄送达。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合同的完整性</w:t>
      </w:r>
    </w:p>
    <w:p>
      <w:pPr>
        <w:ind w:left="0" w:right="0" w:firstLine="560"/>
        <w:spacing w:before="450" w:after="450" w:line="312" w:lineRule="auto"/>
      </w:pPr>
      <w:r>
        <w:rPr>
          <w:rFonts w:ascii="宋体" w:hAnsi="宋体" w:eastAsia="宋体" w:cs="宋体"/>
          <w:color w:val="000"/>
          <w:sz w:val="28"/>
          <w:szCs w:val="28"/>
        </w:rPr>
        <w:t xml:space="preserve">本合同为一完整之合同，取代本合同签立前双方以前所签立的所有合同。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led广告发布合同篇十一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甲乙双方经友好协商一致，现将位于______路______区东区______烟酒店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1.1、甲方同意将_____烟酒店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1.3、承包期限为年，从_____年_____月_____日止。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_____元整 )人民币，上述款项分两次上缴，每 陆 个月为_____个支付周期，即人民币 _____元整，签订本合同之日，乙方即向甲方上激第一期利润 _____万元人民币(大写：_____元整)后期乙方分别在第一期到期日前 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和双赢的原则，甲方委托乙方承包酒店业务。承包业务是为了更好地经营酒店，更好地精细化管理，更好地提高酒店资产管理质量和服务质量。为明确双方责任，确保完成任务，共同信守合约，经双方协商一致，特签定如下协议，以供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led广告发布合同篇十五</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产品的品牌价值。</w:t>
      </w:r>
    </w:p>
    <w:p>
      <w:pPr>
        <w:ind w:left="0" w:right="0" w:firstLine="560"/>
        <w:spacing w:before="450" w:after="450" w:line="312" w:lineRule="auto"/>
      </w:pPr>
      <w:r>
        <w:rPr>
          <w:rFonts w:ascii="宋体" w:hAnsi="宋体" w:eastAsia="宋体" w:cs="宋体"/>
          <w:color w:val="000"/>
          <w:sz w:val="28"/>
          <w:szCs w:val="28"/>
        </w:rPr>
        <w:t xml:space="preserve">3、乙方经营期间，在服务态度、服务效率、服务质量上应当尽可能优化、完善，提升用户体验和产品品牌价值。</w:t>
      </w:r>
    </w:p>
    <w:p>
      <w:pPr>
        <w:ind w:left="0" w:right="0" w:firstLine="560"/>
        <w:spacing w:before="450" w:after="450" w:line="312" w:lineRule="auto"/>
      </w:pPr>
      <w:r>
        <w:rPr>
          <w:rFonts w:ascii="宋体" w:hAnsi="宋体" w:eastAsia="宋体" w:cs="宋体"/>
          <w:color w:val="000"/>
          <w:sz w:val="28"/>
          <w:szCs w:val="28"/>
        </w:rPr>
        <w:t xml:space="preserve">4、合同项下产品的注册商标所有权由甲方所有。在合同期内，乙方有权无偿使用相应注册商标，不再另行支付商标使用费。乙方无偿使用上述相应注册商标的范围仅限于甲方向乙方供货方面，乙方不得用于该用途之外的任何用途。</w:t>
      </w:r>
    </w:p>
    <w:p>
      <w:pPr>
        <w:ind w:left="0" w:right="0" w:firstLine="560"/>
        <w:spacing w:before="450" w:after="450" w:line="312" w:lineRule="auto"/>
      </w:pPr>
      <w:r>
        <w:rPr>
          <w:rFonts w:ascii="宋体" w:hAnsi="宋体" w:eastAsia="宋体" w:cs="宋体"/>
          <w:color w:val="000"/>
          <w:sz w:val="28"/>
          <w:szCs w:val="28"/>
        </w:rPr>
        <w:t xml:space="preserve">5、乙方不得向甲方产品的生产商或甲方的工作人员打听甲方产品的设计方案、生产工艺等；不得就合同项下的产品制假、售假，并且应当采取一切可能采取的措施防范或制止任何第三方（包括乙方的工作人员或其他任何不特定人员）制假、售假。</w:t>
      </w:r>
    </w:p>
    <w:p>
      <w:pPr>
        <w:ind w:left="0" w:right="0" w:firstLine="560"/>
        <w:spacing w:before="450" w:after="450" w:line="312" w:lineRule="auto"/>
      </w:pPr>
      <w:r>
        <w:rPr>
          <w:rFonts w:ascii="宋体" w:hAnsi="宋体" w:eastAsia="宋体" w:cs="宋体"/>
          <w:color w:val="000"/>
          <w:sz w:val="28"/>
          <w:szCs w:val="28"/>
        </w:rPr>
        <w:t xml:space="preserve">6、市场上若出现假冒甲方注册商标的商品或仿制的伪劣产品，甲、乙双方应相互配合，联合维权，共同打击侵权方，以有效整顿市场，维护产品商誉；必要时，甲方可向乙方授权，由乙方向侵权方追究法律责任。</w:t>
      </w:r>
    </w:p>
    <w:p>
      <w:pPr>
        <w:ind w:left="0" w:right="0" w:firstLine="560"/>
        <w:spacing w:before="450" w:after="450" w:line="312" w:lineRule="auto"/>
      </w:pPr>
      <w:r>
        <w:rPr>
          <w:rFonts w:ascii="宋体" w:hAnsi="宋体" w:eastAsia="宋体" w:cs="宋体"/>
          <w:color w:val="000"/>
          <w:sz w:val="28"/>
          <w:szCs w:val="28"/>
        </w:rPr>
        <w:t xml:space="preserve">7、若产品流通在市场上后，出现大面积用户使用不良反应时，乙方应及时通知甲方，甲、方双方应相互配合，妥善处理，尽快消除市场上的不良影响，维护产品商誉；必要时，甲方应当依法召回产品。相应损失，由责任方承担。</w:t>
      </w:r>
    </w:p>
    <w:p>
      <w:pPr>
        <w:ind w:left="0" w:right="0" w:firstLine="560"/>
        <w:spacing w:before="450" w:after="450" w:line="312" w:lineRule="auto"/>
      </w:pPr>
      <w:r>
        <w:rPr>
          <w:rFonts w:ascii="宋体" w:hAnsi="宋体" w:eastAsia="宋体" w:cs="宋体"/>
          <w:color w:val="000"/>
          <w:sz w:val="28"/>
          <w:szCs w:val="28"/>
        </w:rPr>
        <w:t xml:space="preserve">1、乙方向甲方进货的产品名称、数量、发货期等，应当以电子邮件方式向甲方下订单。甲方指定电子邮箱地址：               ；</w:t>
      </w:r>
    </w:p>
    <w:p>
      <w:pPr>
        <w:ind w:left="0" w:right="0" w:firstLine="560"/>
        <w:spacing w:before="450" w:after="450" w:line="312" w:lineRule="auto"/>
      </w:pPr>
      <w:r>
        <w:rPr>
          <w:rFonts w:ascii="宋体" w:hAnsi="宋体" w:eastAsia="宋体" w:cs="宋体"/>
          <w:color w:val="000"/>
          <w:sz w:val="28"/>
          <w:szCs w:val="28"/>
        </w:rPr>
        <w:t xml:space="preserve">乙方指定电子邮箱地址：               ；甲、乙双方一致确认各自指定的电子邮箱地址为有效地址，双方往来邮件具有法律效力。</w:t>
      </w:r>
    </w:p>
    <w:p>
      <w:pPr>
        <w:ind w:left="0" w:right="0" w:firstLine="560"/>
        <w:spacing w:before="450" w:after="450" w:line="312" w:lineRule="auto"/>
      </w:pPr>
      <w:r>
        <w:rPr>
          <w:rFonts w:ascii="宋体" w:hAnsi="宋体" w:eastAsia="宋体" w:cs="宋体"/>
          <w:color w:val="000"/>
          <w:sz w:val="28"/>
          <w:szCs w:val="28"/>
        </w:rPr>
        <w:t xml:space="preserve">2、提货方式：乙方到甲方厂址或甲方指定地点提货。</w:t>
      </w:r>
    </w:p>
    <w:p>
      <w:pPr>
        <w:ind w:left="0" w:right="0" w:firstLine="560"/>
        <w:spacing w:before="450" w:after="450" w:line="312" w:lineRule="auto"/>
      </w:pPr>
      <w:r>
        <w:rPr>
          <w:rFonts w:ascii="宋体" w:hAnsi="宋体" w:eastAsia="宋体" w:cs="宋体"/>
          <w:color w:val="000"/>
          <w:sz w:val="28"/>
          <w:szCs w:val="28"/>
        </w:rPr>
        <w:t xml:space="preserve">3、货物风险：货物装车前的毁损、灭失的风险由甲方承担；自装车开始，在途的毁损、灭失的风险由乙方承担。</w:t>
      </w:r>
    </w:p>
    <w:p>
      <w:pPr>
        <w:ind w:left="0" w:right="0" w:firstLine="560"/>
        <w:spacing w:before="450" w:after="450" w:line="312" w:lineRule="auto"/>
      </w:pPr>
      <w:r>
        <w:rPr>
          <w:rFonts w:ascii="宋体" w:hAnsi="宋体" w:eastAsia="宋体" w:cs="宋体"/>
          <w:color w:val="000"/>
          <w:sz w:val="28"/>
          <w:szCs w:val="28"/>
        </w:rPr>
        <w:t xml:space="preserve">4、所有权保留：乙方已提走但未付清全款的当批次货物所有权，仍由甲方享有；乙方未按月清偿相应欠款的，甲方有权将该批次货物取回，乙方不得扣押或阻拦。甲方为取回货物产生的人工费、搬运费、装卸费、运输费等均由乙方承担。</w:t>
      </w:r>
    </w:p>
    <w:p>
      <w:pPr>
        <w:ind w:left="0" w:right="0" w:firstLine="560"/>
        <w:spacing w:before="450" w:after="450" w:line="312" w:lineRule="auto"/>
      </w:pPr>
      <w:r>
        <w:rPr>
          <w:rFonts w:ascii="宋体" w:hAnsi="宋体" w:eastAsia="宋体" w:cs="宋体"/>
          <w:color w:val="000"/>
          <w:sz w:val="28"/>
          <w:szCs w:val="28"/>
        </w:rPr>
        <w:t xml:space="preserve">1、乙方自合同签订日3个工作日内应向甲方支付人民币 万元作为履行保证金。</w:t>
      </w:r>
    </w:p>
    <w:p>
      <w:pPr>
        <w:ind w:left="0" w:right="0" w:firstLine="560"/>
        <w:spacing w:before="450" w:after="450" w:line="312" w:lineRule="auto"/>
      </w:pPr>
      <w:r>
        <w:rPr>
          <w:rFonts w:ascii="宋体" w:hAnsi="宋体" w:eastAsia="宋体" w:cs="宋体"/>
          <w:color w:val="000"/>
          <w:sz w:val="28"/>
          <w:szCs w:val="28"/>
        </w:rPr>
        <w:t xml:space="preserve">2、结算周期：甲、乙双方每月结算一次，于次月5日对上月进货款项、相关费用等进行结算，7日前乙方向甲方付清上月全款。</w:t>
      </w:r>
    </w:p>
    <w:p>
      <w:pPr>
        <w:ind w:left="0" w:right="0" w:firstLine="560"/>
        <w:spacing w:before="450" w:after="450" w:line="312" w:lineRule="auto"/>
      </w:pPr>
      <w:r>
        <w:rPr>
          <w:rFonts w:ascii="宋体" w:hAnsi="宋体" w:eastAsia="宋体" w:cs="宋体"/>
          <w:color w:val="000"/>
          <w:sz w:val="28"/>
          <w:szCs w:val="28"/>
        </w:rPr>
        <w:t xml:space="preserve">3、款项支付方式：乙方应以银行转账的方式向甲方付款，甲方指定收款账户：</w:t>
      </w:r>
    </w:p>
    <w:p>
      <w:pPr>
        <w:ind w:left="0" w:right="0" w:firstLine="560"/>
        <w:spacing w:before="450" w:after="450" w:line="312" w:lineRule="auto"/>
      </w:pPr>
      <w:r>
        <w:rPr>
          <w:rFonts w:ascii="宋体" w:hAnsi="宋体" w:eastAsia="宋体" w:cs="宋体"/>
          <w:color w:val="000"/>
          <w:sz w:val="28"/>
          <w:szCs w:val="28"/>
        </w:rPr>
        <w:t xml:space="preserve">户名：       开户行：       账号：</w:t>
      </w:r>
    </w:p>
    <w:p>
      <w:pPr>
        <w:ind w:left="0" w:right="0" w:firstLine="560"/>
        <w:spacing w:before="450" w:after="450" w:line="312" w:lineRule="auto"/>
      </w:pPr>
      <w:r>
        <w:rPr>
          <w:rFonts w:ascii="宋体" w:hAnsi="宋体" w:eastAsia="宋体" w:cs="宋体"/>
          <w:color w:val="000"/>
          <w:sz w:val="28"/>
          <w:szCs w:val="28"/>
        </w:rPr>
        <w:t xml:space="preserve">1、甲方无故单方面终止本合同，乙方有权要求甲方继续履行合同，且甲方应当向乙方支付人民币贰拾伍万元的违约金，并向乙方赔偿由此给乙方造成的一切损失。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2、乙方无故单方面终止本合同，甲方有权要求乙方继续履行合同，且乙方应当向甲方支付人民币贰拾伍万元的违约金，并向甲方赔偿由此给甲方造成的一切损失。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3、乙方违反进货量最低限制的，按照第二条第7项向甲方承担违约责任。</w:t>
      </w:r>
    </w:p>
    <w:p>
      <w:pPr>
        <w:ind w:left="0" w:right="0" w:firstLine="560"/>
        <w:spacing w:before="450" w:after="450" w:line="312" w:lineRule="auto"/>
      </w:pPr>
      <w:r>
        <w:rPr>
          <w:rFonts w:ascii="宋体" w:hAnsi="宋体" w:eastAsia="宋体" w:cs="宋体"/>
          <w:color w:val="000"/>
          <w:sz w:val="28"/>
          <w:szCs w:val="28"/>
        </w:rPr>
        <w:t xml:space="preserve">4、任何一方违反第三条之约定，违约方应向守约方支付当年度乙方进货总额20%的违约金，并且赔偿由此给守约方造成的一切损失。</w:t>
      </w:r>
    </w:p>
    <w:p>
      <w:pPr>
        <w:ind w:left="0" w:right="0" w:firstLine="560"/>
        <w:spacing w:before="450" w:after="450" w:line="312" w:lineRule="auto"/>
      </w:pPr>
      <w:r>
        <w:rPr>
          <w:rFonts w:ascii="宋体" w:hAnsi="宋体" w:eastAsia="宋体" w:cs="宋体"/>
          <w:color w:val="000"/>
          <w:sz w:val="28"/>
          <w:szCs w:val="28"/>
        </w:rPr>
        <w:t xml:space="preserve">5、甲方逾期发货的，每逾期一日应向乙方支付当年度乙方进货总额5%的违约金。甲方逾期60日仍拒不履行发货义务，视为甲方根本违约，乙方有权要求甲方继续履行合同，也有权单方面解除本合同，且不论乙方作出何种选择，甲方均应当向乙方支付人民币贰拾伍万元的违约金，并向乙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6、乙方逾期付款的，每期一日应向乙方支付当年度乙方进货总额5%的违约金。乙方逾期60日仍未清偿全部欠款，视为乙方根本违约，甲方有权要求乙方继续履行合同，也有权单方面解除本合同，且不论甲方作出何种选择，乙方均应当向甲方支付人民币贰拾伍万元的违约金，并向甲方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7、乙方未清偿上一期欠款的，甲方除有权行使第四条第4项约定之权利，并要求乙方承担上述违约责任之外，有权拒绝发货。</w:t>
      </w:r>
    </w:p>
    <w:p>
      <w:pPr>
        <w:ind w:left="0" w:right="0" w:firstLine="560"/>
        <w:spacing w:before="450" w:after="450" w:line="312" w:lineRule="auto"/>
      </w:pPr>
      <w:r>
        <w:rPr>
          <w:rFonts w:ascii="宋体" w:hAnsi="宋体" w:eastAsia="宋体" w:cs="宋体"/>
          <w:color w:val="000"/>
          <w:sz w:val="28"/>
          <w:szCs w:val="28"/>
        </w:rPr>
        <w:t xml:space="preserve">1、甲、乙双方确认本合同首页“指定联系人及联系方式”为有效联系人及联系方式，“通讯地址”为有效送达地址；任何一方指定联系人及联系方式或通讯地址发生变化的，应通知对方，否则仍视合同中“指定联系人及联系方式”和“通讯地址”为有效联系人、联系方式和送达地址，不利法律后果由未履行通知义务一方自行承担。交易过程中的书面通知以挂号信或快递方式发出的，该信件或快递交寄两日或乙方签收之日为通知送达时间；通知以电子邮件方式发出的，视系统记录的发送时间为通知时间。</w:t>
      </w:r>
    </w:p>
    <w:p>
      <w:pPr>
        <w:ind w:left="0" w:right="0" w:firstLine="560"/>
        <w:spacing w:before="450" w:after="450" w:line="312" w:lineRule="auto"/>
      </w:pPr>
      <w:r>
        <w:rPr>
          <w:rFonts w:ascii="宋体" w:hAnsi="宋体" w:eastAsia="宋体" w:cs="宋体"/>
          <w:color w:val="000"/>
          <w:sz w:val="28"/>
          <w:szCs w:val="28"/>
        </w:rPr>
        <w:t xml:space="preserve">2、本协议自双方签字或盖章之日生效，协议一式二份，双方各执一份，具有同等法律效力。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3、未尽事宜，另行签订补充协议，补充协议作为本合同组成部分，与本合同具有同等法律效力。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led广告发布合同篇十六</w:t>
      </w:r>
    </w:p>
    <w:p>
      <w:pPr>
        <w:ind w:left="0" w:right="0" w:firstLine="560"/>
        <w:spacing w:before="450" w:after="450" w:line="312" w:lineRule="auto"/>
      </w:pPr>
      <w:r>
        <w:rPr>
          <w:rFonts w:ascii="宋体" w:hAnsi="宋体" w:eastAsia="宋体" w:cs="宋体"/>
          <w:color w:val="000"/>
          <w:sz w:val="28"/>
          <w:szCs w:val="28"/>
        </w:rPr>
        <w:t xml:space="preserve">甲方(法人代表)：身份证号码：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2026-03-10T06:36:06+08:00</dcterms:created>
  <dcterms:modified xsi:type="dcterms:W3CDTF">2026-03-10T06:36:06+08:00</dcterms:modified>
</cp:coreProperties>
</file>

<file path=docProps/custom.xml><?xml version="1.0" encoding="utf-8"?>
<Properties xmlns="http://schemas.openxmlformats.org/officeDocument/2006/custom-properties" xmlns:vt="http://schemas.openxmlformats.org/officeDocument/2006/docPropsVTypes"/>
</file>