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2025年货物购买合同书简约 货物购买合同达不到要求赔偿金额上限(十三篇)</w:t>
      </w:r>
      <w:bookmarkEnd w:id="1"/>
    </w:p>
    <w:p>
      <w:pPr>
        <w:jc w:val="center"/>
        <w:spacing w:before="0" w:after="450"/>
      </w:pPr>
      <w:r>
        <w:rPr>
          <w:rFonts w:ascii="Arial" w:hAnsi="Arial" w:eastAsia="Arial" w:cs="Arial"/>
          <w:color w:val="999999"/>
          <w:sz w:val="20"/>
          <w:szCs w:val="20"/>
        </w:rPr>
        <w:t xml:space="preserve">来源：网络  作者：红叶飘零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货物购买合同书简约 货物购买合同达不到要求赔偿金额上限一乙方(需方)：签订时间：签订地点：根据规定，甲乙双方在充分协商的\'基础上签订本协议。第一条 产品名称规格抗压重量数量第二条 交款方式及期限1.需方自提2.甲方代运至_ ， 乙方负责卸货...</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根据规定，甲乙双方在充分协商的\'基础上签订本协议。</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3.甲方送货至_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1.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2.按平方米算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1、乙方验收货物时，如发现甲方所提供货物品种、型号、规格、花色、质量等严重不符合协议规定不能实际利用时，有权拒绝接收该批货物。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协议编号、运单号、车号、接收日期等。如未按照协议约定方式和期限提出异议，则视交付货物质量符合协议规定。</w:t>
      </w:r>
    </w:p>
    <w:p>
      <w:pPr>
        <w:ind w:left="0" w:right="0" w:firstLine="560"/>
        <w:spacing w:before="450" w:after="450" w:line="312" w:lineRule="auto"/>
      </w:pPr>
      <w:r>
        <w:rPr>
          <w:rFonts w:ascii="宋体" w:hAnsi="宋体" w:eastAsia="宋体" w:cs="宋体"/>
          <w:color w:val="000"/>
          <w:sz w:val="28"/>
          <w:szCs w:val="28"/>
        </w:rPr>
        <w:t xml:space="preserve">3、协议签订后，解除协议需经双方同意，任意一方单方解除协议或无法定事由和协议规定事由无端不履行协议或致使协议不能实际履行，需赔偿遵守协议一方为履行协议所做准备之损失，并向协议守约方支付未履行或不能履行协议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因不可抗力造成无法履行协议或者不能完全履行协议者，及时通知对方后免责。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协议有未尽事宜或发生纠纷，双方应当协商解决;协商不成，应向甲方所在地人民法院诉讼。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本协议 年 月 日起生效，有效期至 年 月 日。本协议一式两份，甲乙双方各执一份。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开库行账号：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乙方供应产品质量必须符合中华人民共和国现行国标及相关行业标准并满足需要。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货物购买合同达不到要求赔偿金额上限三</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违反保密条款的违约责任：支付违约金________万元，但是如果违约方因违约而获得的\'利益或者守约方遭受的损失大于________万元时，上述款项应当如数赔偿给守约方。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货物购买合同达不到要求赔偿金额上限五</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目地港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卖方须用不褪色油漆于每件包装上印刷包装编号、尽码、毛重、净重、提吊位置及“此端向上”、“小心轻放”、“切勿受潮”等字样及下列唛头：_________________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银行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ａ．全套可议付已装船清洁海运提单，外加两套副本，注明“运费待收”，空白抬头，空白背书，已通知到货口岸中国对外贸易运输公司。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ｂ．商业发票一式五份，注明合同号、信用证号和唛头。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ｃ．装箱单一式四份，注明每包货物数量、毛重和净重。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ｄ．由制造厂家出具并由卖方签署的品质证明书一式三份。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ｅ．提供全套技术文件的确认书一式两份。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ｆ．装运后即刻通知买方启运日期的电报／电传副本一份。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（2）卖方在装船后10天内，须挂号航空邮寄三套上述文件（ｆ除外），一份寄买方，两份寄目的港中国对外贸易运输公司。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ａ．基础设计图。</w:t>
      </w:r>
    </w:p>
    <w:p>
      <w:pPr>
        <w:ind w:left="0" w:right="0" w:firstLine="560"/>
        <w:spacing w:before="450" w:after="450" w:line="312" w:lineRule="auto"/>
      </w:pPr>
      <w:r>
        <w:rPr>
          <w:rFonts w:ascii="宋体" w:hAnsi="宋体" w:eastAsia="宋体" w:cs="宋体"/>
          <w:color w:val="000"/>
          <w:sz w:val="28"/>
          <w:szCs w:val="28"/>
        </w:rPr>
        <w:t xml:space="preserve">ｂ．接线说明书，电路图和气／液压连接图。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ｃ．易磨损件制造图纸和说明书。</w:t>
      </w:r>
    </w:p>
    <w:p>
      <w:pPr>
        <w:ind w:left="0" w:right="0" w:firstLine="560"/>
        <w:spacing w:before="450" w:after="450" w:line="312" w:lineRule="auto"/>
      </w:pPr>
      <w:r>
        <w:rPr>
          <w:rFonts w:ascii="宋体" w:hAnsi="宋体" w:eastAsia="宋体" w:cs="宋体"/>
          <w:color w:val="000"/>
          <w:sz w:val="28"/>
          <w:szCs w:val="28"/>
        </w:rPr>
        <w:t xml:space="preserve">ｄ．零备件目录</w:t>
      </w:r>
    </w:p>
    <w:p>
      <w:pPr>
        <w:ind w:left="0" w:right="0" w:firstLine="560"/>
        <w:spacing w:before="450" w:after="450" w:line="312" w:lineRule="auto"/>
      </w:pPr>
      <w:r>
        <w:rPr>
          <w:rFonts w:ascii="宋体" w:hAnsi="宋体" w:eastAsia="宋体" w:cs="宋体"/>
          <w:color w:val="000"/>
          <w:sz w:val="28"/>
          <w:szCs w:val="28"/>
        </w:rPr>
        <w:t xml:space="preserve">ｅ．安装、操作和维修说明书。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ａ．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ｂ．按照货物的质量低劣程度、损坏程度和买方蒙受损失的金额将货物贬值。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ｃ．用符合合同规定规格、质量和性能的部件替换有瑕疵部件，并承担买方所蒙受的一切直接损失和费用。新替换部件的保质期须相应延长。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附加条款（如果上述任何条款与下列附加条款不一致时，应以后者为准）________________________________________________________________________________________________________________________________________________此鉴：</w:t>
      </w:r>
    </w:p>
    <w:p>
      <w:pPr>
        <w:ind w:left="0" w:right="0" w:firstLine="560"/>
        <w:spacing w:before="450" w:after="450" w:line="312" w:lineRule="auto"/>
      </w:pPr>
      <w:r>
        <w:rPr>
          <w:rFonts w:ascii="宋体" w:hAnsi="宋体" w:eastAsia="宋体" w:cs="宋体"/>
          <w:color w:val="000"/>
          <w:sz w:val="28"/>
          <w:szCs w:val="28"/>
        </w:rPr>
        <w:t xml:space="preserve">本合同由双方于_____年____月___日用_______文签署。原本一式______份，买卖双方各执______份。本合同以下述第（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买方：_____________ 卖方：____________</w:t>
      </w:r>
    </w:p>
    <w:p>
      <w:pPr>
        <w:ind w:left="0" w:right="0" w:firstLine="560"/>
        <w:spacing w:before="450" w:after="450" w:line="312" w:lineRule="auto"/>
      </w:pPr>
      <w:r>
        <w:rPr>
          <w:rFonts w:ascii="宋体" w:hAnsi="宋体" w:eastAsia="宋体" w:cs="宋体"/>
          <w:color w:val="000"/>
          <w:sz w:val="28"/>
          <w:szCs w:val="28"/>
        </w:rPr>
        <w:t xml:space="preserve">签名：_____________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货物购买合同达不到要求赔偿金额上限六</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货物购买合同达不到要求赔偿金额上限八</w:t>
      </w:r>
    </w:p>
    <w:p>
      <w:pPr>
        <w:ind w:left="0" w:right="0" w:firstLine="560"/>
        <w:spacing w:before="450" w:after="450" w:line="312" w:lineRule="auto"/>
      </w:pPr>
      <w:r>
        <w:rPr>
          <w:rFonts w:ascii="宋体" w:hAnsi="宋体" w:eastAsia="宋体" w:cs="宋体"/>
          <w:color w:val="000"/>
          <w:sz w:val="28"/>
          <w:szCs w:val="28"/>
        </w:rPr>
        <w:t xml:space="preserve">出卖人______简称甲方，</w:t>
      </w:r>
    </w:p>
    <w:p>
      <w:pPr>
        <w:ind w:left="0" w:right="0" w:firstLine="560"/>
        <w:spacing w:before="450" w:after="450" w:line="312" w:lineRule="auto"/>
      </w:pPr>
      <w:r>
        <w:rPr>
          <w:rFonts w:ascii="宋体" w:hAnsi="宋体" w:eastAsia="宋体" w:cs="宋体"/>
          <w:color w:val="000"/>
          <w:sz w:val="28"/>
          <w:szCs w:val="28"/>
        </w:rPr>
        <w:t xml:space="preserve">承买人______简称乙方，</w:t>
      </w:r>
    </w:p>
    <w:p>
      <w:pPr>
        <w:ind w:left="0" w:right="0" w:firstLine="560"/>
        <w:spacing w:before="450" w:after="450" w:line="312" w:lineRule="auto"/>
      </w:pPr>
      <w:r>
        <w:rPr>
          <w:rFonts w:ascii="宋体" w:hAnsi="宋体" w:eastAsia="宋体" w:cs="宋体"/>
          <w:color w:val="000"/>
          <w:sz w:val="28"/>
          <w:szCs w:val="28"/>
        </w:rPr>
        <w:t xml:space="preserve">兹为____货物欠款买卖，经双方缔结契约条件如下：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甲方愿将____货____件卖与乙方，约定________年__月__日交付清楚。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甲方如届交货期不能交货，或仅能交付一部分时，应于__日前通知乙方延缓日期，乙方不允者可解除买卖契约，但须接到通知日起算__日内答复逾期即视为承认延期。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甲方如届交货期不能交货又未经依前条约定通知乙方时，乙方可限相当日期催交货，倘逾期仍不交时，乙方可解除契约。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乙方发现货品有瑕疵时，应即通知甲方并限期请求履行前条的义务，倘甲方不履行义务时，乙方除可解除契约外并可请求损害赔偿，甲方无异议。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１．商品名称，规格，数量及单价：</w:t>
      </w:r>
    </w:p>
    <w:p>
      <w:pPr>
        <w:ind w:left="0" w:right="0" w:firstLine="560"/>
        <w:spacing w:before="450" w:after="450" w:line="312" w:lineRule="auto"/>
      </w:pPr>
      <w:r>
        <w:rPr>
          <w:rFonts w:ascii="宋体" w:hAnsi="宋体" w:eastAsia="宋体" w:cs="宋体"/>
          <w:color w:val="000"/>
          <w:sz w:val="28"/>
          <w:szCs w:val="28"/>
        </w:rPr>
        <w:t xml:space="preserve">项目序号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２．生产国别和制造厂：</w:t>
      </w:r>
    </w:p>
    <w:p>
      <w:pPr>
        <w:ind w:left="0" w:right="0" w:firstLine="560"/>
        <w:spacing w:before="450" w:after="450" w:line="312" w:lineRule="auto"/>
      </w:pPr>
      <w:r>
        <w:rPr>
          <w:rFonts w:ascii="宋体" w:hAnsi="宋体" w:eastAsia="宋体" w:cs="宋体"/>
          <w:color w:val="000"/>
          <w:sz w:val="28"/>
          <w:szCs w:val="28"/>
        </w:rPr>
        <w:t xml:space="preserve">３．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４．唛头：卖方应在每件包装箱上用不退色的油漆刷上箱号，尺码，毛重，净重和诸如“勿倒置”，“小心轻放”，“防潮”等字样，以及提升位置和下列唛头。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５．装船时间：</w:t>
      </w:r>
    </w:p>
    <w:p>
      <w:pPr>
        <w:ind w:left="0" w:right="0" w:firstLine="560"/>
        <w:spacing w:before="450" w:after="450" w:line="312" w:lineRule="auto"/>
      </w:pPr>
      <w:r>
        <w:rPr>
          <w:rFonts w:ascii="宋体" w:hAnsi="宋体" w:eastAsia="宋体" w:cs="宋体"/>
          <w:color w:val="000"/>
          <w:sz w:val="28"/>
          <w:szCs w:val="28"/>
        </w:rPr>
        <w:t xml:space="preserve">６．装船港口：</w:t>
      </w:r>
    </w:p>
    <w:p>
      <w:pPr>
        <w:ind w:left="0" w:right="0" w:firstLine="560"/>
        <w:spacing w:before="450" w:after="450" w:line="312" w:lineRule="auto"/>
      </w:pPr>
      <w:r>
        <w:rPr>
          <w:rFonts w:ascii="宋体" w:hAnsi="宋体" w:eastAsia="宋体" w:cs="宋体"/>
          <w:color w:val="000"/>
          <w:sz w:val="28"/>
          <w:szCs w:val="28"/>
        </w:rPr>
        <w:t xml:space="preserve">７．目的港口：</w:t>
      </w:r>
    </w:p>
    <w:p>
      <w:pPr>
        <w:ind w:left="0" w:right="0" w:firstLine="560"/>
        <w:spacing w:before="450" w:after="450" w:line="312" w:lineRule="auto"/>
      </w:pPr>
      <w:r>
        <w:rPr>
          <w:rFonts w:ascii="宋体" w:hAnsi="宋体" w:eastAsia="宋体" w:cs="宋体"/>
          <w:color w:val="000"/>
          <w:sz w:val="28"/>
          <w:szCs w:val="28"/>
        </w:rPr>
        <w:t xml:space="preserve">８．保险：装船后由买方负担。</w:t>
      </w:r>
    </w:p>
    <w:p>
      <w:pPr>
        <w:ind w:left="0" w:right="0" w:firstLine="560"/>
        <w:spacing w:before="450" w:after="450" w:line="312" w:lineRule="auto"/>
      </w:pPr>
      <w:r>
        <w:rPr>
          <w:rFonts w:ascii="宋体" w:hAnsi="宋体" w:eastAsia="宋体" w:cs="宋体"/>
          <w:color w:val="000"/>
          <w:sz w:val="28"/>
          <w:szCs w:val="28"/>
        </w:rPr>
        <w:t xml:space="preserve">９．支付条件：</w:t>
      </w:r>
    </w:p>
    <w:p>
      <w:pPr>
        <w:ind w:left="0" w:right="0" w:firstLine="560"/>
        <w:spacing w:before="450" w:after="450" w:line="312" w:lineRule="auto"/>
      </w:pPr>
      <w:r>
        <w:rPr>
          <w:rFonts w:ascii="宋体" w:hAnsi="宋体" w:eastAsia="宋体" w:cs="宋体"/>
          <w:color w:val="000"/>
          <w:sz w:val="28"/>
          <w:szCs w:val="28"/>
        </w:rPr>
        <w:t xml:space="preserve">（１）如以信用证支付：买方接到本合同１１条规定的卖方装船通知后在交货期１５～２０天前，由中国银行开立以卖方为受益人，金额为装货总值的不可撤销的信用证。凭开户银行开具的汇票和本合同第１０条中所规定的装船单据付款。</w:t>
      </w:r>
    </w:p>
    <w:p>
      <w:pPr>
        <w:ind w:left="0" w:right="0" w:firstLine="560"/>
        <w:spacing w:before="450" w:after="450" w:line="312" w:lineRule="auto"/>
      </w:pPr>
      <w:r>
        <w:rPr>
          <w:rFonts w:ascii="宋体" w:hAnsi="宋体" w:eastAsia="宋体" w:cs="宋体"/>
          <w:color w:val="000"/>
          <w:sz w:val="28"/>
          <w:szCs w:val="28"/>
        </w:rPr>
        <w:t xml:space="preserve">（２）如以托收方式支付：交货后，卖方经由卖方银行通过中国银行寄送本合同第１０条所规定的装船单据向买方收取货款。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（３）如以信汇或电汇方式支付：接到本合同第１０条所规定的装船单据后于七天内付款．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１０．付款单据：</w:t>
      </w:r>
    </w:p>
    <w:p>
      <w:pPr>
        <w:ind w:left="0" w:right="0" w:firstLine="560"/>
        <w:spacing w:before="450" w:after="450" w:line="312" w:lineRule="auto"/>
      </w:pPr>
      <w:r>
        <w:rPr>
          <w:rFonts w:ascii="宋体" w:hAnsi="宋体" w:eastAsia="宋体" w:cs="宋体"/>
          <w:color w:val="000"/>
          <w:sz w:val="28"/>
          <w:szCs w:val="28"/>
        </w:rPr>
        <w:t xml:space="preserve">（１）为了议付货款，卖方应向支付银行呈交下列单据：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１）全套清洁无疵，注明“运费到付”，空白抬头，空白背书和通知目的港已“装船”的海运提单。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２）发票五份：注明合同号和唛头（一个以上唛头应分别开发票）。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３）装箱单五份：注明发货重量及相应发票的编号和日期。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４）由制造厂出具的品质和数量证明书两份，如１４条第（１）项中所规定。</w:t>
      </w:r>
    </w:p>
    <w:p>
      <w:pPr>
        <w:ind w:left="0" w:right="0" w:firstLine="560"/>
        <w:spacing w:before="450" w:after="450" w:line="312" w:lineRule="auto"/>
      </w:pPr>
      <w:r>
        <w:rPr>
          <w:rFonts w:ascii="宋体" w:hAnsi="宋体" w:eastAsia="宋体" w:cs="宋体"/>
          <w:color w:val="000"/>
          <w:sz w:val="28"/>
          <w:szCs w:val="28"/>
        </w:rPr>
        <w:t xml:space="preserve">５）通知买方已装船的电报抄件一份。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（２）装船同时，卖方应将上述单据副本各一份（本条５项除外）寄送目的港。</w:t>
      </w:r>
    </w:p>
    <w:p>
      <w:pPr>
        <w:ind w:left="0" w:right="0" w:firstLine="560"/>
        <w:spacing w:before="450" w:after="450" w:line="312" w:lineRule="auto"/>
      </w:pPr>
      <w:r>
        <w:rPr>
          <w:rFonts w:ascii="宋体" w:hAnsi="宋体" w:eastAsia="宋体" w:cs="宋体"/>
          <w:color w:val="000"/>
          <w:sz w:val="28"/>
          <w:szCs w:val="28"/>
        </w:rPr>
        <w:t xml:space="preserve">１１．装船条件：</w:t>
      </w:r>
    </w:p>
    <w:p>
      <w:pPr>
        <w:ind w:left="0" w:right="0" w:firstLine="560"/>
        <w:spacing w:before="450" w:after="450" w:line="312" w:lineRule="auto"/>
      </w:pPr>
      <w:r>
        <w:rPr>
          <w:rFonts w:ascii="宋体" w:hAnsi="宋体" w:eastAsia="宋体" w:cs="宋体"/>
          <w:color w:val="000"/>
          <w:sz w:val="28"/>
          <w:szCs w:val="28"/>
        </w:rPr>
        <w:t xml:space="preserve">（１）卖方应于本合同规定的装船期前四十天，以电报通知买方如下内容：合同号，品名，数量，价值，件数，毛重，尺码，港口备妥待运日期，以便买方洽订舱位。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（２）中国公司（电报挂号：），将作为买方的船代理洽订舱位。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３）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（４）如船只按时抵达装船港口后，而卖方不能按时备货装船，由此产生的空仓费和滞期费应由卖方负担。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（５）货物越过船舷和脱钩前的全部费用，风险由卖方负担；货物越过船舷和脱钩以后的`全部费用，风险由买方承担。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１２．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１３．质量保证：卖方保证货物采用最好的和未用过的全新材料，第一流制造工艺，其成品质量，规格和性能与本合同规定相符。货物的保证期为货物抵目的港后月。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１４．检验和索赔：</w:t>
      </w:r>
    </w:p>
    <w:p>
      <w:pPr>
        <w:ind w:left="0" w:right="0" w:firstLine="560"/>
        <w:spacing w:before="450" w:after="450" w:line="312" w:lineRule="auto"/>
      </w:pPr>
      <w:r>
        <w:rPr>
          <w:rFonts w:ascii="宋体" w:hAnsi="宋体" w:eastAsia="宋体" w:cs="宋体"/>
          <w:color w:val="000"/>
          <w:sz w:val="28"/>
          <w:szCs w:val="28"/>
        </w:rPr>
        <w:t xml:space="preserve">（１）发货前，制造厂应对货物的质量，规格，性能和数量／重量作精密全面的检验，并出具证明书，证明货物符合本合同规定。质量证明书应附有制造厂试验项目和结果的报告。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２）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（３）如货物的质量和规格与合同规定不符，买方将申请商检局进行检验，并凭检验报告有权向卖方索赔（包括换货）。所有费用（检验费，退货和换货的运费，保险费，仓储费和装卸费等）均应由卖方承担。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（４）若买方提出索赔后三十天内卖方未予答复，则认为卖方已接受上述索赔。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１５．人力不可抗拒：凡是制造或装船运输过程中，因人力不可抗拒的事故，致使卖方推迟交货或不能交货时，卖方可不负责任。但发生上述事故时，卖方应立即通知买方，并在十四日内，给买方航寄一份由当局主管政府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１６．迟交货罚款：除本合同第１５条规定的人力不可抗拒原因外，如卖方不能按合同规定的时间交货，买方应同意在卖方支付罚款的条件下延期交货。罚款可由支付银行在议付货款时扣除，但罚款不得超过迟交货物总价的５％。罚款率按每七天收０．５％，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１７．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１８．补充条款：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买方：______ 卖方：_______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货物购买合同达不到要求赔偿金额上限篇十</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榕牌电力变压器</w:t>
      </w:r>
    </w:p>
    <w:p>
      <w:pPr>
        <w:ind w:left="0" w:right="0" w:firstLine="560"/>
        <w:spacing w:before="450" w:after="450" w:line="312" w:lineRule="auto"/>
      </w:pPr>
      <w:r>
        <w:rPr>
          <w:rFonts w:ascii="宋体" w:hAnsi="宋体" w:eastAsia="宋体" w:cs="宋体"/>
          <w:color w:val="000"/>
          <w:sz w:val="28"/>
          <w:szCs w:val="28"/>
        </w:rPr>
        <w:t xml:space="preserve">s9―250/10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配电柜</w:t>
      </w:r>
    </w:p>
    <w:p>
      <w:pPr>
        <w:ind w:left="0" w:right="0" w:firstLine="560"/>
        <w:spacing w:before="450" w:after="450" w:line="312" w:lineRule="auto"/>
      </w:pPr>
      <w:r>
        <w:rPr>
          <w:rFonts w:ascii="宋体" w:hAnsi="宋体" w:eastAsia="宋体" w:cs="宋体"/>
          <w:color w:val="000"/>
          <w:sz w:val="28"/>
          <w:szCs w:val="28"/>
        </w:rPr>
        <w:t xml:space="preserve">计量柜、双头柜、电容柜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货物购买合同书简约 货物购买合同达不到要求赔偿金额上限篇十一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货物购买合同达不到要求赔偿金额上限篇十二</w:t>
      </w:r>
    </w:p>
    <w:p>
      <w:pPr>
        <w:ind w:left="0" w:right="0" w:firstLine="560"/>
        <w:spacing w:before="450" w:after="450" w:line="312" w:lineRule="auto"/>
      </w:pPr>
      <w:r>
        <w:rPr>
          <w:rFonts w:ascii="宋体" w:hAnsi="宋体" w:eastAsia="宋体" w:cs="宋体"/>
          <w:color w:val="000"/>
          <w:sz w:val="28"/>
          <w:szCs w:val="28"/>
        </w:rPr>
        <w:t xml:space="preserve">合同编号：72811</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 货物购买合同达不到要求赔偿金额上限篇十三</w:t>
      </w:r>
    </w:p>
    <w:p>
      <w:pPr>
        <w:ind w:left="0" w:right="0" w:firstLine="560"/>
        <w:spacing w:before="450" w:after="450" w:line="312" w:lineRule="auto"/>
      </w:pPr>
      <w:r>
        <w:rPr>
          <w:rFonts w:ascii="宋体" w:hAnsi="宋体" w:eastAsia="宋体" w:cs="宋体"/>
          <w:color w:val="000"/>
          <w:sz w:val="28"/>
          <w:szCs w:val="28"/>
        </w:rPr>
        <w:t xml:space="preserve">__________________公司(以下简称卖方)和__________________株式会社(以下简称买方)双方经过友好协商，同意按照以下两部分条款签订本合同：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②品质的检验：由装船口岸国家商检局按syb20__-59石油产品试样法取样，混合后分装三份作为卖方所交货物的标准样品。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2026-04-05T00:21:35+08:00</dcterms:created>
  <dcterms:modified xsi:type="dcterms:W3CDTF">2026-04-05T00:21:35+08:00</dcterms:modified>
</cp:coreProperties>
</file>

<file path=docProps/custom.xml><?xml version="1.0" encoding="utf-8"?>
<Properties xmlns="http://schemas.openxmlformats.org/officeDocument/2006/custom-properties" xmlns:vt="http://schemas.openxmlformats.org/officeDocument/2006/docPropsVTypes"/>
</file>